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菜單標題</w:t>
      </w:r>
      <w:r w:rsidRPr="00CD4E84">
        <w:rPr>
          <w:lang w:val="zh-TW" w:eastAsia="zh-TW" w:bidi="zh-TW"/>
        </w:rPr>
        <w:t>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val="zh-TW" w:eastAsia="zh-TW" w:bidi="zh-TW"/>
        </w:rPr>
        <w:t>前菜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前菜項目名稱</w:t>
      </w:r>
      <w:r w:rsidRPr="00CD4E84">
        <w:rPr>
          <w:lang w:val="zh-TW" w:eastAsia="zh-TW" w:bidi="zh-TW"/>
        </w:rPr>
        <w:t xml:space="preserve"> 1]</w:t>
      </w:r>
    </w:p>
    <w:p w14:paraId="747AA802" w14:textId="77777777" w:rsidR="00DD7100" w:rsidRPr="00CD4E84" w:rsidRDefault="004D68D1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前菜項目描述。這是推銷菜餚的位置。您知道這道菜的美味</w:t>
      </w:r>
      <w:r w:rsidRPr="00CD4E84">
        <w:rPr>
          <w:lang w:val="zh-TW" w:eastAsia="zh-TW" w:bidi="zh-TW"/>
        </w:rPr>
        <w:t xml:space="preserve"> - </w:t>
      </w:r>
      <w:r w:rsidRPr="00CD4E84">
        <w:rPr>
          <w:lang w:val="zh-TW" w:eastAsia="zh-TW" w:bidi="zh-TW"/>
        </w:rPr>
        <w:t>不要害羞</w:t>
      </w:r>
      <w:proofErr w:type="gramStart"/>
      <w:r w:rsidRPr="00CD4E84">
        <w:rPr>
          <w:lang w:val="zh-TW" w:eastAsia="zh-TW" w:bidi="zh-TW"/>
        </w:rPr>
        <w:t>吝</w:t>
      </w:r>
      <w:proofErr w:type="gramEnd"/>
      <w:r w:rsidRPr="00CD4E84">
        <w:rPr>
          <w:lang w:val="zh-TW" w:eastAsia="zh-TW" w:bidi="zh-TW"/>
        </w:rPr>
        <w:t>於推銷！</w:t>
      </w:r>
      <w:r w:rsidRPr="00CD4E84">
        <w:rPr>
          <w:lang w:val="zh-TW" w:eastAsia="zh-TW" w:bidi="zh-TW"/>
        </w:rPr>
        <w:t>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前菜項目名稱</w:t>
      </w:r>
      <w:r w:rsidRPr="00CD4E84">
        <w:rPr>
          <w:lang w:val="zh-TW" w:eastAsia="zh-TW" w:bidi="zh-TW"/>
        </w:rPr>
        <w:t xml:space="preserve"> 2]</w:t>
      </w:r>
    </w:p>
    <w:p w14:paraId="4238A511" w14:textId="77777777" w:rsidR="00DD7100" w:rsidRPr="00CD4E84" w:rsidRDefault="004D68D1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若要取代任何預留位置文字</w:t>
      </w:r>
      <w:r w:rsidRPr="00CD4E84">
        <w:rPr>
          <w:lang w:val="zh-TW" w:eastAsia="zh-TW" w:bidi="zh-TW"/>
        </w:rPr>
        <w:t xml:space="preserve"> (</w:t>
      </w:r>
      <w:r w:rsidRPr="00CD4E84">
        <w:rPr>
          <w:lang w:val="zh-TW" w:eastAsia="zh-TW" w:bidi="zh-TW"/>
        </w:rPr>
        <w:t>例如這段文字</w:t>
      </w:r>
      <w:r w:rsidRPr="00CD4E84">
        <w:rPr>
          <w:lang w:val="zh-TW" w:eastAsia="zh-TW" w:bidi="zh-TW"/>
        </w:rPr>
        <w:t>)</w:t>
      </w:r>
      <w:r w:rsidRPr="00CD4E84">
        <w:rPr>
          <w:lang w:val="zh-TW" w:eastAsia="zh-TW" w:bidi="zh-TW"/>
        </w:rPr>
        <w:t>，請選取要取代的文字，然後輸入所需內容。選取時請避免包含字元右側或左側的空格。</w:t>
      </w:r>
      <w:r w:rsidRPr="00CD4E84">
        <w:rPr>
          <w:lang w:val="zh-TW" w:eastAsia="zh-TW" w:bidi="zh-TW"/>
        </w:rPr>
        <w:t>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val="zh-TW" w:eastAsia="zh-TW" w:bidi="zh-TW"/>
        </w:rPr>
        <w:t>主餐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主餐項目名稱</w:t>
      </w:r>
      <w:r w:rsidRPr="00CD4E84">
        <w:rPr>
          <w:lang w:val="zh-TW" w:eastAsia="zh-TW" w:bidi="zh-TW"/>
        </w:rPr>
        <w:t xml:space="preserve"> 1]</w:t>
      </w:r>
    </w:p>
    <w:p w14:paraId="1F2AE6C2" w14:textId="77777777" w:rsidR="00DD7100" w:rsidRPr="00CD4E84" w:rsidRDefault="001F1D18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描述</w:t>
      </w:r>
      <w:r w:rsidRPr="00CD4E84">
        <w:rPr>
          <w:lang w:val="zh-TW" w:eastAsia="zh-TW" w:bidi="zh-TW"/>
        </w:rPr>
        <w:t>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主餐項目名稱</w:t>
      </w:r>
      <w:r w:rsidRPr="00CD4E84">
        <w:rPr>
          <w:lang w:val="zh-TW" w:eastAsia="zh-TW" w:bidi="zh-TW"/>
        </w:rPr>
        <w:t xml:space="preserve"> 2]</w:t>
      </w:r>
    </w:p>
    <w:p w14:paraId="6CFB7395" w14:textId="77777777" w:rsidR="00DD7100" w:rsidRPr="00CD4E84" w:rsidRDefault="001F1D18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描述</w:t>
      </w:r>
      <w:r w:rsidRPr="00CD4E84">
        <w:rPr>
          <w:lang w:val="zh-TW" w:eastAsia="zh-TW" w:bidi="zh-TW"/>
        </w:rPr>
        <w:t>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val="zh-TW" w:eastAsia="zh-TW" w:bidi="zh-TW"/>
        </w:rPr>
        <w:t>甜點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甜點項目名稱</w:t>
      </w:r>
      <w:r w:rsidRPr="00CD4E84">
        <w:rPr>
          <w:lang w:val="zh-TW" w:eastAsia="zh-TW" w:bidi="zh-TW"/>
        </w:rPr>
        <w:t xml:space="preserve"> 1]</w:t>
      </w:r>
    </w:p>
    <w:p w14:paraId="3DC33AC3" w14:textId="77777777" w:rsidR="00DD7100" w:rsidRPr="00CD4E84" w:rsidRDefault="001F1D18"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描述</w:t>
      </w:r>
      <w:r w:rsidRPr="00CD4E84">
        <w:rPr>
          <w:lang w:val="zh-TW" w:eastAsia="zh-TW" w:bidi="zh-TW"/>
        </w:rPr>
        <w:t>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甜點項目名稱</w:t>
      </w:r>
      <w:r w:rsidRPr="00CD4E84">
        <w:rPr>
          <w:lang w:val="zh-TW" w:eastAsia="zh-TW" w:bidi="zh-TW"/>
        </w:rPr>
        <w:t xml:space="preserve"> 2]</w:t>
      </w:r>
    </w:p>
    <w:p w14:paraId="1FEAE53A" w14:textId="77777777" w:rsidR="00DD7100" w:rsidRPr="00CD4E84" w:rsidRDefault="001F1D18" w:rsidP="0058553F">
      <w:pPr>
        <w:pStyle w:val="aa"/>
      </w:pPr>
      <w:r w:rsidRPr="00CD4E84">
        <w:rPr>
          <w:lang w:val="zh-TW" w:eastAsia="zh-TW" w:bidi="zh-TW"/>
        </w:rPr>
        <w:t>[</w:t>
      </w:r>
      <w:r w:rsidRPr="00CD4E84">
        <w:rPr>
          <w:lang w:val="zh-TW" w:eastAsia="zh-TW" w:bidi="zh-TW"/>
        </w:rPr>
        <w:t>描</w:t>
      </w:r>
      <w:bookmarkStart w:id="0" w:name="_GoBack"/>
      <w:bookmarkEnd w:id="0"/>
      <w:r w:rsidRPr="00CD4E84">
        <w:rPr>
          <w:lang w:val="zh-TW" w:eastAsia="zh-TW" w:bidi="zh-TW"/>
        </w:rPr>
        <w:t>述</w:t>
      </w:r>
      <w:r w:rsidRPr="00CD4E84">
        <w:rPr>
          <w:lang w:val="zh-TW" w:eastAsia="zh-TW" w:bidi="zh-TW"/>
        </w:rPr>
        <w:t>]</w:t>
      </w:r>
    </w:p>
    <w:sectPr w:rsidR="00DD7100" w:rsidRPr="00CD4E84" w:rsidSect="00982243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7804" w14:textId="77777777" w:rsidR="001C3D74" w:rsidRDefault="001C3D74">
      <w:pPr>
        <w:spacing w:after="0"/>
      </w:pPr>
      <w:r>
        <w:separator/>
      </w:r>
    </w:p>
  </w:endnote>
  <w:endnote w:type="continuationSeparator" w:id="0">
    <w:p w14:paraId="2443F3E3" w14:textId="77777777" w:rsidR="001C3D74" w:rsidRDefault="001C3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65307C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3B0D" w14:textId="77777777" w:rsidR="001C3D74" w:rsidRDefault="001C3D74">
      <w:pPr>
        <w:spacing w:after="0"/>
      </w:pPr>
      <w:r>
        <w:separator/>
      </w:r>
    </w:p>
  </w:footnote>
  <w:footnote w:type="continuationSeparator" w:id="0">
    <w:p w14:paraId="122807BD" w14:textId="77777777" w:rsidR="001C3D74" w:rsidRDefault="001C3D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群組 9" title="綵帶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手繪多邊形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矩形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084B348" id="群組 9" o:spid="_x0000_s1026" alt="標題: 綵帶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MlvQcAAPwiAAAOAAAAZHJzL2Uyb0RvYy54bWzsWs2O3EQQviPxDpaPSGTG/+NRZiOUhAgp&#10;hEhZxLnX45mx8LiN7d3ZcERcgDfggoRygXsiOMDbhIi3oKp/7JrZbbtJxI09rD3jcrm+76tuV3fN&#10;3XvX+9K5ypu24NXK9e7MXSevMr4uqu3K/fz84w8XrtN2rFqzklf5yn2et+69s/ffu3uol7nPd7xc&#10;540DTqp2eahX7q7r6uVs1ma7fM/aO7zOK7i44c2edfCx2c7WDTuA93058+fzeHbgzbpueJa3LXz7&#10;QF50z4T/zSbPus82mzbvnHLlQmyd+N+I/xf4f3Z2ly23Dat3RabCYG8RxZ4VFTy0d/WAdcy5bIob&#10;rvZF1vCWb7o7Gd/P+GZTZLnAAGi8+QmaRw2/rAWW7fKwrXuagNoTnt7abfbk6mnjFOuV67tOxfYg&#10;0Zs/X7x5+a2TAltFV+IXr16+/u0VUnWot0u441FTP6ufNhIvnD7m2ZetU/H7O1Zt84/aGmiHZMA7&#10;Zqe34OftcP/1ptmjH2DCuRayPO9lya87J4Mv4zCMIx/Uy+Ba7HtJ6kvdsh2Ie+O2bPdwuNGfJ5G6&#10;0UvUjTO21I9teVmsPy7KEmMQSZffLxvnikG6sCzLq84TspaX+0/5Wn4fzeFPYCO3AFL4NHgTuHuc&#10;hxqyux0EbN9NwGc7VuciL1qUQwkYaAH/+u6HN7//+vrFj39/8/3rP352QimdsNW6tb1oD9dF95QX&#10;VQdBacmIKYbegtjOxQEYgGxglx0XnGgOj6Rb+Iu5eB5bEvkGFaIgTBcLxZ72kF223aOci0RgV4/b&#10;To7KNZyJHFurzDyHHNjsSxigH8ycYJ6kzsEJ55FwB0OvN/OImb9YODsnCBKZMoMR5DvxFccGX8Aq&#10;MZvf7iukRmkSGHxBJk77iqlRGicGXwkxM2KEyZc80MgXDPXezOjLo+SnniEsz4p7j5K/MFHvWXHv&#10;UfLT1DcFZkW+R9lPF3OTMyv2PUq/mTEr9nH66zVKPVNW+JR+mPBuT1ef0j/ijPLvGccR5T/wQhNn&#10;PhXA7I0KMOaNKmAGeqyAkTUqgdFZQCUYCS040mBumDICqsGYtyMRvOB2RYMjEcyzRnAkgtHbkQhp&#10;YhpTMKkOSekZkVIRxpAeqWDyFlIVjFNHaKVBSDUwDtDQSoGQKmAeU6GVACEVYMSZFf8h5d/MmBX7&#10;EWXfHFhE6TcMgIiSP5IWEaXf5IuSP+aLsh+Ht4+liJKP5YXhJRBR9o3OKPlBmoYmZ5R+WNjcHlpM&#10;6R8JLab8Q+1j8HakwNw3lVMxVcDs7UiDEW9UA9+PDLFREbwRb1QEszeqwpg3qoIRaUJVML3uEisJ&#10;EioB5NDt9WxCBTAmR0IFMIZF2TclbULJN4/yhHJv9EWpH/FFmSfZD6uqrV4HsJ1eGmTXlVobwJkD&#10;i05cM+JSoeYtrgdxoQBrxXO5nmFLsMKrBmPQAI0DtSoZNwaS0TiyMgYe0VisPQDJuGcgCo1TK89Y&#10;jaM11Nu4yp7yjQW3MLcDiTW1MLeDiVWzMLcDinWxMLeDiqUvmkNtawMVi1thbgfVV1ChPLXyrqD6&#10;dlB9BdW3g4olJsYOJaRNMFhDCnM7qFgkCnM7qIGCKpfOkykWKKiBHVSs4zAYqNRsoGKpJsztoGI1&#10;JsztoGK9JcztVMWKSpjbQcWiCc2hKrKBioWRMLeDGimokR1UrG6EdzuosLkize2gYoGC3qEAsYEa&#10;K6hQYViZK6ixHdRYQY3toMYKamwHFasAhAovepvY8U0vzO2g4stcmNtBxTe2MLeDmiioyRFUOcTV&#10;i7WBPdzTTfPGdWDT/ALxwquWdfg+1qfOYeWKvThnt3Jxuw0v7PlVfs6FSYfvZdyzE4HCLpNibTAp&#10;q2NTJV/Qb7ZqA32spU/YbxM+pw0hEZCl4eHakz4qjzej1AZZydtcwB/iljelUO8d+R4M9M3ScCGl&#10;mooWdrKsUMEm1cmD9eP00RCfvjwGSfIFOyITYkFdJ4KAbR1lqb3ro2IWtof+pWH/bO1JHzWs0xj1&#10;dTMuXCDKKPrUMok1mMJmpBzm2r8+KmSw5yJ9ThqqmQD2S8Y93oxSP9IMTSXX4NsETKWrNxFtL6yt&#10;3QSoG/FNQ9IhaLZMiHqptKF2rY8nKRiLNgXMefq6Pko7OZfBiJ6wwzW9EB7WZaN69g5xchxNJVjt&#10;Co/WhrDuHfWIK14Zo63h1KPl+JmyAurEnDjBjHQ2wbNOA0uzUy30kAG98cUllkz9GwxffKQFBW07&#10;bAmKab6s8MUmF5cV77+um7Z7wNqd7AiKvh8qwJbQsa3W4myXs/VDdd6xopTnIt9EW1S21bCn2i4v&#10;+Po5tNigjw590x1vvnadA/SkV2771SVrctcpP6mgPZd6Ic5cnfgQRgmujBp65YJeqS739zn0MeHF&#10;xKoMvK7cTp/e72QPHJrQwMLj6lmdoaF4UwO08+svWFM7iBJugkbeE657jmypO3RIZW+rIEkg6gN0&#10;PCW8/7z1Cdmtetc//YIdT1HWILHQHb3Z8VRt6qbhBxTpHfueXhjFkVqJiawbOp9B5KdzmDlF4zpa&#10;JLBEkgNfNz6RP2x8Kqax5hIanFCse6Pvkpj7ooMfWpTFfuUusIGtQv0/S0WWinY9/MRCzAvq5yD4&#10;Gw76WWT18KOVs38AAAD//wMAUEsDBBQABgAIAAAAIQDiyBo02QAAAAUBAAAPAAAAZHJzL2Rvd25y&#10;ZXYueG1sTI/BTsMwDIbvSLxDZCRuLN3QgHVNJ4QYBw5IGzyA23httcapkqwrb4/HBS6WrP/X58/F&#10;ZnK9GinEzrOB+SwDRVx723Fj4Otze/cEKiZki71nMvBNETbl9VWBufVn3tG4T40SCMccDbQpDbnW&#10;sW7JYZz5gViygw8Ok6yh0TbgWeCu14sse9AOO5YLLQ700lJ93J+cUJaM2/DmXj/qphsxDvx+qO6N&#10;ub2ZntegEk3prwwXfVGHUpwqf2IbVW9AHkm/85Jl8+UCVGVg9bgCXRb6v335AwAA//8DAFBLAQIt&#10;ABQABgAIAAAAIQC2gziS/gAAAOEBAAATAAAAAAAAAAAAAAAAAAAAAABbQ29udGVudF9UeXBlc10u&#10;eG1sUEsBAi0AFAAGAAgAAAAhADj9If/WAAAAlAEAAAsAAAAAAAAAAAAAAAAALwEAAF9yZWxzLy5y&#10;ZWxzUEsBAi0AFAAGAAgAAAAhAJdCwyW9BwAA/CIAAA4AAAAAAAAAAAAAAAAALgIAAGRycy9lMm9E&#10;b2MueG1sUEsBAi0AFAAGAAgAAAAhAOLIGjTZAAAABQEAAA8AAAAAAAAAAAAAAAAAFwoAAGRycy9k&#10;b3ducmV2LnhtbFBLBQYAAAAABAAEAPMAAAAdCwAAAAA=&#10;">
              <o:lock v:ext="edit" aspectratio="t"/>
              <v:shape id="手繪多邊形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矩形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群組 9" title="綵帶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手繪多邊形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矩形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1A6B9E4" id="群組 9" o:spid="_x0000_s1026" alt="標題: 綵帶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w3wQcAAPwiAAAOAAAAZHJzL2Uyb0RvYy54bWzsWs2O3EQQviPxDpaPSGTG/+NRZiOUhAgp&#10;hEhZxLnX45mxsN3G9u5sOCIuwBtwQUK5wD0RHOBtQsRbUNU/ds3stqdJxI09rD3jcrm+76t2V3fN&#10;3XvXVelc5W1X8HrlenfmrpPXGV8X9Xblfn7+8YcL1+l6Vq9Zyet85T7PO/fe2fvv3d03y9znO16u&#10;89YBJ3W33Dcrd9f3zXI267JdXrHuDm/yGi5ueFuxHj6229m6ZXvwXpUzfz6PZ3verpuWZ3nXwbcP&#10;5EX3TPjfbPKs/2yz6fLeKVcuxNaL/634f4H/Z2d32XLbsmZXZCoM9hZRVKyo4aGDqwesZ85lW9xw&#10;VRVZyzu+6e9kvJrxzabIcoEB0HjzIzSPWn7ZCCzb5X7bDDQBtUc8vbXb7MnV09Yp1qCd69SsAone&#10;/PnizctvnRTYKvoSv3j18vVvr5CqfbNdwh2P2uZZ87SVeOH0Mc++7Jya39+xept/1DVAOzqEO2bH&#10;t+Dn7Xj/9aat0A8w4VwLWZ4PsuTXvZPBl3EYxpEP6mVwLfa9JPWlbtkOxL1xW7Z7ON7oz5NI3egl&#10;6sYZW+rHdrws1h8XZYkxiKTL75etc8UgXViW5XXvCVnLy+pTvpbfR3P4E9jILYAUPo3eBO4B576B&#10;7O5GAbt3E/DZjjW5yIsO5VAChlrAv7774c3vv75+8ePf33z/+o+fnVBKJ2y1bt0g2sN10T/lRd1D&#10;UFoyYoqhdyC2c7EHBiAb2GXPBSeawwPpFv5iLp7HlkS+UYUoCNPFQrGnPWSXXf8o5yIR2NXjrpej&#10;cg1nIsfWKjPPIQc2VQkD9IOZE8yT1Nk74TwS7mDoDWaQyoOZv1g4OycIEpkyo5FPjIJ5HBt8BQdm&#10;89t9AfXDA4M0CQy+IBNHs7nBV0yN0jgx+EqImREjvHzJA418wVAfzIy+PEp+6hnC8qy49yj5CxP1&#10;nhX3HiU/TX1TYFbke5T9dDE3ObNi36P0mxmzYh9ff4NGqWfKCp/SDy+829PVp/RPOKP8e8ZxRPkP&#10;vNDEmU8FMHujAkx5owqYgR4qYGSNSmB0FlAJJkILDjQwDfOAajDl7UAEL7hd0eBABPNbIzgQwejt&#10;QIQ0MY0peKmOSekZkVIRppAeqGDyFlIVjK+O0EqDkGpgHKChlQIhVcA8pkIrAUIqwIQzK/5Dyr+Z&#10;MSv2I8q+ObCI0m+Y5yJK/kRaRJR+ky9K/pQvyn4c3j6WIko+lheGSSCi7BudUfKDNA1Nzij9sLC5&#10;PbSY0j8RWkz5h9rH4O1AgblvKqdiqoDZ24EGE96oBr4fGWKjIngT3qgIZm9UhSlvVAUj0oSqYJru&#10;EisJEioB5NDt9WxCBTAmR0IFMIZF2TclbULJN4/yhHJv9EWpn/BFmSfZD6uqrV4HsJ1eGmTXtVob&#10;wJkDi05cM+JSoeEdrgdxoQBrxXO5nmFLsMKrBmPQAI0DtSqZNgaS0TiyMgYe0VisPQDJtGcgCo1T&#10;K89YjaM11Nu4yj7lGwtuYW4HEmtqYW4HE6tmYW4HFOtiYW4HFUtfNIfa1gYqFrfC3A6qr6BCeWrl&#10;XUH17aD6CqpvBxVLTIwdSkibYLCGFOZ2ULFIFOZ2UAMFVS6dT6ZYoKAGdlCxjsNgoFKzgYqlmjC3&#10;g4rVmDC3g4r1ljC3UxUrKmFuBxWLJjSHqsgGKhZGwtwOaqSgRnZQsboR3u2gwuaKNLeDigUKeocC&#10;xAZqrKBChWFlrqDGdlBjBTW2gxorqLEdVKwCECpM9Dax40wvzO2g4mQuzO2g4owtzO2gJgpqcgBV&#10;DnE1sbawh3u8ad66DmyaXyBemGpZj/OxPnX2K1fsxTm7lYvbbXih4lf5ORcmPc7LuGcnAoVdJsXa&#10;aFLWh6ZKvmDYbNUG+thIn7DfJnyeNoREQJbGh2tP+qg83oxSG2Ql73IBf4xb3pRCvXfgezTQN0vD&#10;hZTqVLSwk2WFCjapjh6sH6ePhvj05SlIki/YETkhFtR1IgjY1lGW2rs+KmZhe+hfGg7P1p70UcM6&#10;jlFfN+PCBaKMYkgtk1ijKWxGymGu/eujQgZ7LtLnSUP1JoD9kmmPN6PUjzRDU8k1+jYBU+nqnYh2&#10;ENbW7gSoG/GdhqRD0GyZEA1SaUPtWh+PUjAWbQp45+nr+ijt5LsMRvQJO1zTC+FhXTap5+AQX46T&#10;qQSrXeHR2hDWvZMeccUrY7Q1PPVoOX5OWQF14p14ghnp7ATPOg0szY610EMG9MaJSyyZhhkMJz7S&#10;goK2HbYExWu+rHFik4vLmg9fN23XP2DdTnYERd8PFWBL6NjWa3G2y9n6oTrvWVHKc5Fvoi0q22rY&#10;U+2WF3z9HFps0EeHvumOt1+7zh560iu3++qStbnrlJ/U0J5LvRDfXL34EEYJroxaeuWCXqkvq/sc&#10;+pgwMbE6A68rt9en93vZA4cmNLDwuH7WZGgoZmqAdn79BWsbB1HCTdDIe8J1z5EtdYcOqRxsFSQJ&#10;RH2AjqeE95+3PmFTQ/Wuf/oFO55iOCCx0B292fFUbeq25XsU6R37nl4YxZFaiYmsGzufQeSnc3hz&#10;isZ1tEhgiSQHvm58In/Y+FRMY80lNDiiWPdG3yUxq6KHH1qURbVyF9jAVqH+n6UiS0W7Hn5iId4L&#10;6ucg+BsO+llk9fijlbN/AAAA//8DAFBLAwQUAAYACAAAACEA4sgaNNkAAAAFAQAADwAAAGRycy9k&#10;b3ducmV2LnhtbEyPwU7DMAyG70i8Q2Qkbizd0IB1TSeEGAcOSBs8gNt4bbXGqZKsK2+PxwUulqz/&#10;1+fPxWZyvRopxM6zgfksA0Vce9txY+Drc3v3BComZIu9ZzLwTRE25fVVgbn1Z97RuE+NEgjHHA20&#10;KQ251rFuyWGc+YFYsoMPDpOsodE24FngrteLLHvQDjuWCy0O9NJSfdyfnFCWjNvw5l4/6qYbMQ78&#10;fqjujbm9mZ7XoBJN6a8MF31Rh1KcKn9iG1VvQB5Jv/OSZfPlAlRlYPW4Al0W+r99+QMAAP//AwBQ&#10;SwECLQAUAAYACAAAACEAtoM4kv4AAADhAQAAEwAAAAAAAAAAAAAAAAAAAAAAW0NvbnRlbnRfVHlw&#10;ZXNdLnhtbFBLAQItABQABgAIAAAAIQA4/SH/1gAAAJQBAAALAAAAAAAAAAAAAAAAAC8BAABfcmVs&#10;cy8ucmVsc1BLAQItABQABgAIAAAAIQDjECw3wQcAAPwiAAAOAAAAAAAAAAAAAAAAAC4CAABkcnMv&#10;ZTJvRG9jLnhtbFBLAQItABQABgAIAAAAIQDiyBo02QAAAAUBAAAPAAAAAAAAAAAAAAAAABsKAABk&#10;cnMvZG93bnJldi54bWxQSwUGAAAAAAQABADzAAAAIQsAAAAA&#10;">
              <o:lock v:ext="edit" aspectratio="t"/>
              <v:shape id="手繪多邊形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矩形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C3D74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16D2C"/>
    <w:rsid w:val="00982243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18CA3565-06EF-4D08-82B2-FB711419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246" w:themeColor="text2" w:themeTint="E6"/>
        <w:sz w:val="22"/>
        <w:szCs w:val="22"/>
        <w:lang w:val="en-US" w:eastAsia="zh-CN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82243"/>
    <w:rPr>
      <w:rFonts w:eastAsia="細明體"/>
    </w:rPr>
  </w:style>
  <w:style w:type="paragraph" w:styleId="1">
    <w:name w:val="heading 1"/>
    <w:basedOn w:val="a1"/>
    <w:next w:val="21"/>
    <w:link w:val="10"/>
    <w:uiPriority w:val="2"/>
    <w:qFormat/>
    <w:rsid w:val="00982243"/>
    <w:pPr>
      <w:keepNext/>
      <w:keepLines/>
      <w:spacing w:before="560" w:after="40"/>
      <w:contextualSpacing/>
      <w:outlineLvl w:val="0"/>
    </w:pPr>
    <w:rPr>
      <w:rFonts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982243"/>
    <w:pPr>
      <w:keepNext/>
      <w:keepLines/>
      <w:spacing w:before="60" w:after="0"/>
      <w:contextualSpacing/>
      <w:outlineLvl w:val="1"/>
    </w:pPr>
    <w:rPr>
      <w:rFonts w:asciiTheme="majorHAnsi" w:eastAsia="微軟正黑體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82243"/>
    <w:pPr>
      <w:keepNext/>
      <w:keepLines/>
      <w:spacing w:before="60" w:after="0"/>
      <w:outlineLvl w:val="2"/>
    </w:pPr>
    <w:rPr>
      <w:rFonts w:asciiTheme="majorHAnsi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標題 1 字元"/>
    <w:basedOn w:val="a2"/>
    <w:link w:val="1"/>
    <w:uiPriority w:val="2"/>
    <w:rsid w:val="00982243"/>
    <w:rPr>
      <w:rFonts w:eastAsia="細明體" w:cstheme="majorBidi"/>
      <w:color w:val="51581C" w:themeColor="accent1" w:themeShade="80"/>
      <w:sz w:val="24"/>
      <w:szCs w:val="32"/>
    </w:rPr>
  </w:style>
  <w:style w:type="character" w:customStyle="1" w:styleId="22">
    <w:name w:val="標題 2 字元"/>
    <w:basedOn w:val="a2"/>
    <w:link w:val="21"/>
    <w:uiPriority w:val="9"/>
    <w:rsid w:val="00982243"/>
    <w:rPr>
      <w:rFonts w:asciiTheme="majorHAnsi" w:eastAsia="微軟正黑體" w:hAnsiTheme="majorHAnsi" w:cstheme="majorBidi"/>
      <w:color w:val="312F32" w:themeColor="text2"/>
      <w:sz w:val="32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982243"/>
    <w:rPr>
      <w:rFonts w:asciiTheme="majorHAnsi" w:eastAsia="細明體" w:hAnsiTheme="majorHAnsi" w:cstheme="majorBidi"/>
      <w:i/>
      <w:color w:val="312F32" w:themeColor="text2"/>
      <w:sz w:val="32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標題 8 字元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982243"/>
    <w:pPr>
      <w:spacing w:before="320" w:after="40"/>
      <w:contextualSpacing/>
    </w:pPr>
    <w:rPr>
      <w:rFonts w:asciiTheme="majorHAnsi" w:eastAsia="微軟正黑體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標題 字元"/>
    <w:basedOn w:val="a2"/>
    <w:link w:val="a6"/>
    <w:uiPriority w:val="1"/>
    <w:rsid w:val="00982243"/>
    <w:rPr>
      <w:rFonts w:asciiTheme="majorHAnsi" w:eastAsia="微軟正黑體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頁首 字元"/>
    <w:basedOn w:val="a2"/>
    <w:link w:val="aa"/>
    <w:uiPriority w:val="98"/>
  </w:style>
  <w:style w:type="paragraph" w:styleId="ac">
    <w:name w:val="footer"/>
    <w:basedOn w:val="a1"/>
    <w:link w:val="ad"/>
    <w:uiPriority w:val="99"/>
    <w:rsid w:val="00982243"/>
    <w:pPr>
      <w:spacing w:after="0" w:line="240" w:lineRule="auto"/>
    </w:pPr>
  </w:style>
  <w:style w:type="character" w:customStyle="1" w:styleId="ad">
    <w:name w:val="頁尾 字元"/>
    <w:basedOn w:val="a2"/>
    <w:link w:val="ac"/>
    <w:uiPriority w:val="99"/>
    <w:rsid w:val="00982243"/>
    <w:rPr>
      <w:rFonts w:eastAsia="細明體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副標題 字元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引文 字元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鮮明引文 字元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註解方塊文字 字元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本文 字元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本文第一層縮排 字元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本文縮排 字元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本文第一層縮排 2 字元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結語 字元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註解文字 字元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日期 字元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文件引導模式 字元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電子郵件簽名 字元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章節附註文字 字元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e">
    <w:name w:val="註腳文字 字元"/>
    <w:basedOn w:val="a2"/>
    <w:link w:val="afffd"/>
    <w:uiPriority w:val="99"/>
    <w:semiHidden/>
    <w:rsid w:val="006E3DFB"/>
    <w:rPr>
      <w:szCs w:val="20"/>
    </w:rPr>
  </w:style>
  <w:style w:type="table" w:customStyle="1" w:styleId="11">
    <w:name w:val="格線表格 1 淺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格線表格 1 淺色 - 輔色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格線表格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格線表格 2 - 輔色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格線表格 2 - 輔色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格線表格 2 - 輔色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格線表格 2 - 輔色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格線表格 2 - 輔色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格線表格 2 - 輔色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格線表格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格線表格 3 - 輔色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格線表格 3 - 輔色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格線表格 3 - 輔色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格線表格 3 - 輔色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格線表格 3 - 輔色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格線表格 3 - 輔色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格線表格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格線表格 4 - 輔色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格線表格 4 - 輔色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格線表格 4 - 輔色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格線表格 4 - 輔色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格線表格 4 - 輔色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格線表格 4 - 輔色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格線表格 5 深色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格線表格 5 深色 - 輔色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格線表格 5 深色 - 輔色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格線表格 5 深色 - 輔色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格線表格 5 深色 - 輔色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格線表格 5 深色 - 輔色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格線表格 5 深色 - 輔色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格線表格 6 彩色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格線表格 6 彩色 - 輔色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格線表格 6 彩色 - 輔色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格線表格 6 彩色 - 輔色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格線表格 6 彩色 - 輔色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格線表格 6 彩色 - 輔色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格線表格 6 彩色 - 輔色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格線表格 7 彩色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格線表格 7 彩色 - 輔色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格線表格 7 彩色 - 輔色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格線表格 7 彩色 - 輔色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格線表格 7 彩色 - 輔色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格線表格 7 彩色 - 輔色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格線表格 7 彩色 - 輔色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f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3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E3DFB"/>
  </w:style>
  <w:style w:type="paragraph" w:styleId="affff5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清單表格 1 淺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清單表格 1 淺色 - 輔色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清單表格 1 淺色 - 輔色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清單表格 1 淺色 - 輔色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清單表格 1 淺色 - 輔色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清單表格 1 淺色 - 輔色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清單表格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清單表格 2 - 輔色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清單表格 2 - 輔色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清單表格 2 - 輔色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清單表格 2 - 輔色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清單表格 2 - 輔色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清單表格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單表格 3 - 輔色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清單表格 3 - 輔色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清單表格 3 - 輔色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清單表格 3 - 輔色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清單表格 3 - 輔色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清單表格 3 - 輔色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清單表格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單表格 4 - 輔色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清單表格 4 - 輔色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清單表格 4 - 輔色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清單表格 4 - 輔色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清單表格 4 - 輔色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清單表格 4 - 輔色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清單表格 5 深色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單表格 5 深色 - 輔色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單表格 5 深色 - 輔色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單表格 5 深色 - 輔色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單表格 5 深色 - 輔色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單表格 6 彩色 - 輔色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清單表格 6 彩色 - 輔色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清單表格 6 彩色 - 輔色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清單表格 6 彩色 - 輔色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清單表格 6 彩色 - 輔色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清單表格 6 彩色 - 輔色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清單表格 7 彩色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單表格 7 彩色 - 輔色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單表格 7 彩色 - 輔色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單表格 7 彩色 - 輔色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單表格 7 彩色 - 輔色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單表格 7 彩色 - 輔色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單表格 7 彩色 - 輔色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巨集文字 字元"/>
    <w:basedOn w:val="a2"/>
    <w:link w:val="affff8"/>
    <w:uiPriority w:val="99"/>
    <w:semiHidden/>
    <w:rsid w:val="006E3DFB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訊息欄位名稱 字元"/>
    <w:basedOn w:val="a2"/>
    <w:link w:val="affffa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E3DFB"/>
    <w:pPr>
      <w:spacing w:after="0" w:line="240" w:lineRule="auto"/>
    </w:pPr>
  </w:style>
  <w:style w:type="character" w:customStyle="1" w:styleId="afffff">
    <w:name w:val="註釋標題 字元"/>
    <w:basedOn w:val="a2"/>
    <w:link w:val="affffe"/>
    <w:uiPriority w:val="99"/>
    <w:semiHidden/>
    <w:rsid w:val="006E3DFB"/>
  </w:style>
  <w:style w:type="character" w:styleId="afffff0">
    <w:name w:val="page number"/>
    <w:basedOn w:val="a2"/>
    <w:uiPriority w:val="99"/>
    <w:semiHidden/>
    <w:unhideWhenUsed/>
    <w:rsid w:val="006E3DFB"/>
  </w:style>
  <w:style w:type="table" w:customStyle="1" w:styleId="111">
    <w:name w:val="純表格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純表格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純表格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純表格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純表格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純文字 字元"/>
    <w:basedOn w:val="a2"/>
    <w:link w:val="afffff1"/>
    <w:uiPriority w:val="99"/>
    <w:semiHidden/>
    <w:rsid w:val="006E3DFB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E3DFB"/>
  </w:style>
  <w:style w:type="character" w:customStyle="1" w:styleId="afffff4">
    <w:name w:val="問候 字元"/>
    <w:basedOn w:val="a2"/>
    <w:link w:val="afffff3"/>
    <w:uiPriority w:val="99"/>
    <w:semiHidden/>
    <w:rsid w:val="006E3DFB"/>
  </w:style>
  <w:style w:type="paragraph" w:styleId="afffff5">
    <w:name w:val="Signature"/>
    <w:basedOn w:val="a1"/>
    <w:link w:val="afff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6">
    <w:name w:val="簽名 字元"/>
    <w:basedOn w:val="a2"/>
    <w:link w:val="afffff5"/>
    <w:uiPriority w:val="99"/>
    <w:semiHidden/>
    <w:rsid w:val="006E3DFB"/>
  </w:style>
  <w:style w:type="character" w:customStyle="1" w:styleId="18">
    <w:name w:val="智慧超連結1"/>
    <w:basedOn w:val="a2"/>
    <w:uiPriority w:val="99"/>
    <w:semiHidden/>
    <w:unhideWhenUsed/>
    <w:rsid w:val="006E3DFB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3D1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格格線 (淺色)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2">
    <w:name w:val="未解析的提及項目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2018-04-10T08:07:00Z</dcterms:created>
  <dcterms:modified xsi:type="dcterms:W3CDTF">2018-04-10T08:07:00Z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