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permettant d’entrer l’intitulé d’une recette, sa description et le nom de l’auteur dans deux cartes de recette par page"/>
      </w:tblPr>
      <w:tblGrid>
        <w:gridCol w:w="696"/>
        <w:gridCol w:w="5982"/>
        <w:gridCol w:w="2786"/>
      </w:tblGrid>
      <w:tr w:rsidR="00786CAE" w14:paraId="0AFC1871" w14:textId="77777777" w:rsidTr="00793EF5">
        <w:trPr>
          <w:trHeight w:hRule="exact" w:val="1020"/>
        </w:trPr>
        <w:tc>
          <w:tcPr>
            <w:tcW w:w="696" w:type="dxa"/>
          </w:tcPr>
          <w:p w14:paraId="12357644" w14:textId="77777777" w:rsidR="00786CAE" w:rsidRDefault="00786CAE">
            <w:bookmarkStart w:id="0" w:name="_Hlk513739559"/>
          </w:p>
        </w:tc>
        <w:bookmarkStart w:id="1" w:name="_GoBack" w:displacedByCustomXml="next"/>
        <w:bookmarkEnd w:id="1" w:displacedByCustomXml="next"/>
        <w:sdt>
          <w:sdtPr>
            <w:alias w:val="Entrez l’intitulé de la recette :"/>
            <w:tag w:val="Entrez l’intitulé de la recette :"/>
            <w:id w:val="871971315"/>
            <w:placeholder>
              <w:docPart w:val="604FBF474D8346E4A0348D7504DA58F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982" w:type="dxa"/>
                <w:vAlign w:val="bottom"/>
              </w:tcPr>
              <w:p w14:paraId="2806B8F7" w14:textId="77777777" w:rsidR="00786CAE" w:rsidRDefault="00E61E04">
                <w:pPr>
                  <w:pStyle w:val="Title"/>
                </w:pPr>
                <w:r w:rsidRPr="005C5FC5">
                  <w:rPr>
                    <w:lang w:bidi="fr-FR"/>
                  </w:rPr>
                  <w:t>Intitulé de la recette</w:t>
                </w:r>
              </w:p>
            </w:tc>
          </w:sdtContent>
        </w:sdt>
        <w:tc>
          <w:tcPr>
            <w:tcW w:w="2786" w:type="dxa"/>
          </w:tcPr>
          <w:p w14:paraId="24F2A04B" w14:textId="77777777" w:rsidR="00786CAE" w:rsidRDefault="00786CAE"/>
        </w:tc>
      </w:tr>
      <w:tr w:rsidR="00786CAE" w14:paraId="63902857" w14:textId="77777777" w:rsidTr="00793EF5">
        <w:trPr>
          <w:trHeight w:hRule="exact" w:val="3934"/>
        </w:trPr>
        <w:tc>
          <w:tcPr>
            <w:tcW w:w="696" w:type="dxa"/>
          </w:tcPr>
          <w:p w14:paraId="04426D90" w14:textId="77777777" w:rsidR="00786CAE" w:rsidRDefault="00786CAE"/>
        </w:tc>
        <w:tc>
          <w:tcPr>
            <w:tcW w:w="5982" w:type="dxa"/>
          </w:tcPr>
          <w:tbl>
            <w:tblPr>
              <w:tblStyle w:val="Lignescartederecette"/>
              <w:tblW w:w="5000" w:type="pct"/>
              <w:tblLayout w:type="fixed"/>
              <w:tblLook w:val="04A0" w:firstRow="1" w:lastRow="0" w:firstColumn="1" w:lastColumn="0" w:noHBand="0" w:noVBand="1"/>
              <w:tblDescription w:val="Zone de texte de la recette"/>
            </w:tblPr>
            <w:tblGrid>
              <w:gridCol w:w="5982"/>
            </w:tblGrid>
            <w:tr w:rsidR="00E61E04" w:rsidRPr="004B23E5" w14:paraId="42595C19" w14:textId="77777777" w:rsidTr="00793EF5">
              <w:trPr>
                <w:trHeight w:hRule="exact" w:val="364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4B23E5" w:rsidRDefault="0058185A" w:rsidP="00DA73D9">
                  <w:pPr>
                    <w:spacing w:before="30" w:after="30"/>
                  </w:pPr>
                  <w:sdt>
                    <w:sdtPr>
                      <w:alias w:val="Entrez la description :"/>
                      <w:tag w:val="Entrez la description 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61E04" w:rsidRPr="004B23E5">
                        <w:rPr>
                          <w:lang w:bidi="fr-FR"/>
                        </w:rPr>
                        <w:t>Pour imprimer toutes vos recettes :</w:t>
                      </w:r>
                    </w:sdtContent>
                  </w:sdt>
                </w:p>
              </w:tc>
            </w:tr>
            <w:tr w:rsidR="00E61E04" w:rsidRPr="004B23E5" w14:paraId="1CE237A4" w14:textId="77777777" w:rsidTr="00793EF5">
              <w:trPr>
                <w:trHeight w:hRule="exact" w:val="446"/>
              </w:trPr>
              <w:sdt>
                <w:sdtPr>
                  <w:alias w:val="Entrez la description :"/>
                  <w:tag w:val="Entrez la description 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418F5387" w:rsidR="00E61E04" w:rsidRPr="004B23E5" w:rsidRDefault="000E6746" w:rsidP="000E6746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bidi="fr-FR"/>
                        </w:rPr>
                        <w:t xml:space="preserve">Placez le point d’insertion au-dessus d’une ligne en pointillés, </w:t>
                      </w:r>
                    </w:p>
                  </w:tc>
                </w:sdtContent>
              </w:sdt>
            </w:tr>
            <w:tr w:rsidR="00E61E04" w:rsidRPr="004B23E5" w14:paraId="3A981688" w14:textId="77777777" w:rsidTr="00793EF5">
              <w:trPr>
                <w:trHeight w:hRule="exact" w:val="364"/>
              </w:trPr>
              <w:tc>
                <w:tcPr>
                  <w:tcW w:w="5000" w:type="pct"/>
                  <w:vAlign w:val="center"/>
                </w:tcPr>
                <w:p w14:paraId="2D7D4A4C" w14:textId="48670EAB" w:rsidR="00E61E04" w:rsidRPr="004B23E5" w:rsidRDefault="00BE61AD" w:rsidP="00E61E04">
                  <w:pPr>
                    <w:spacing w:before="30" w:after="30"/>
                  </w:pPr>
                  <w:sdt>
                    <w:sdtPr>
                      <w:alias w:val="Entrez la description :"/>
                      <w:tag w:val="Entrez la description :"/>
                      <w:id w:val="-1106492869"/>
                      <w:placeholder>
                        <w:docPart w:val="48E4A47305F74934A16FE48FA9CB6C08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BE61AD">
                        <w:rPr>
                          <w:lang w:bidi="fr-FR"/>
                        </w:rPr>
                        <w:t>puis commencez à taper.</w:t>
                      </w:r>
                    </w:sdtContent>
                  </w:sdt>
                </w:p>
              </w:tc>
            </w:tr>
            <w:tr w:rsidR="00E61E04" w:rsidRPr="004B23E5" w14:paraId="198EEC2E" w14:textId="77777777" w:rsidTr="00793EF5">
              <w:trPr>
                <w:trHeight w:hRule="exact" w:val="364"/>
              </w:trPr>
              <w:sdt>
                <w:sdtPr>
                  <w:alias w:val="Entrez la description :"/>
                  <w:tag w:val="Entrez la description :"/>
                  <w:id w:val="-336917690"/>
                  <w:placeholder>
                    <w:docPart w:val="444F0D48CE914B2E883EE085AD70B5F5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5E0EBBF8" w:rsidR="00E61E04" w:rsidRPr="004B23E5" w:rsidRDefault="00BE61AD" w:rsidP="00E61E04">
                      <w:pPr>
                        <w:spacing w:before="30" w:after="30"/>
                      </w:pPr>
                      <w:r w:rsidRPr="004B23E5">
                        <w:rPr>
                          <w:lang w:bidi="fr-FR"/>
                        </w:rPr>
                        <w:t>Pour passer à une nouvelle ligne, appuyez sur la flèche vers le bas.</w:t>
                      </w:r>
                    </w:p>
                  </w:tc>
                </w:sdtContent>
              </w:sdt>
            </w:tr>
            <w:tr w:rsidR="00E61E04" w:rsidRPr="004B23E5" w14:paraId="064EE36B" w14:textId="77777777" w:rsidTr="00793EF5">
              <w:trPr>
                <w:trHeight w:hRule="exact" w:val="364"/>
              </w:trPr>
              <w:tc>
                <w:tcPr>
                  <w:tcW w:w="5000" w:type="pct"/>
                </w:tcPr>
                <w:p w14:paraId="1B0768DF" w14:textId="1C8C6F3E" w:rsidR="00E61E04" w:rsidRPr="004B23E5" w:rsidRDefault="00BE61AD" w:rsidP="00E61E04">
                  <w:pPr>
                    <w:spacing w:before="80" w:after="80"/>
                  </w:pPr>
                  <w:sdt>
                    <w:sdtPr>
                      <w:alias w:val="Entrez la description :"/>
                      <w:tag w:val="Entrez la description :"/>
                      <w:id w:val="2091963986"/>
                      <w:placeholder>
                        <w:docPart w:val="14C1BD309BF2432FA4C9CFDD331D352D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BE61AD">
                        <w:rPr>
                          <w:lang w:bidi="fr-FR"/>
                        </w:rPr>
                        <w:t>Pour supprimer un espace réservé (comme celui-ci),</w:t>
                      </w:r>
                    </w:sdtContent>
                  </w:sdt>
                </w:p>
              </w:tc>
            </w:tr>
            <w:tr w:rsidR="00E61E04" w:rsidRPr="004B23E5" w14:paraId="48EDD880" w14:textId="77777777" w:rsidTr="00793EF5">
              <w:trPr>
                <w:trHeight w:hRule="exact" w:val="364"/>
              </w:trPr>
              <w:sdt>
                <w:sdtPr>
                  <w:alias w:val="Entrez la description :"/>
                  <w:tag w:val="Entrez la description :"/>
                  <w:id w:val="74405891"/>
                  <w:placeholder>
                    <w:docPart w:val="1E97CB61112A436CA98A68EA15300150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5000" w:type="pct"/>
                    </w:tcPr>
                    <w:p w14:paraId="1B774063" w14:textId="3E6167EC" w:rsidR="00E61E04" w:rsidRPr="004B23E5" w:rsidRDefault="00BE61AD" w:rsidP="00E61E04">
                      <w:pPr>
                        <w:spacing w:before="80" w:after="80"/>
                      </w:pPr>
                      <w:r w:rsidRPr="004B23E5">
                        <w:rPr>
                          <w:lang w:bidi="fr-FR"/>
                        </w:rPr>
                        <w:t xml:space="preserve"> sélectionnez-le, puis tapez du texte.</w:t>
                      </w:r>
                    </w:p>
                  </w:tc>
                </w:sdtContent>
              </w:sdt>
            </w:tr>
            <w:tr w:rsidR="00E61E04" w:rsidRPr="004B23E5" w14:paraId="3BD8479F" w14:textId="77777777" w:rsidTr="00793EF5">
              <w:trPr>
                <w:trHeight w:hRule="exact" w:val="364"/>
              </w:trPr>
              <w:tc>
                <w:tcPr>
                  <w:tcW w:w="5000" w:type="pct"/>
                </w:tcPr>
                <w:p w14:paraId="67978BBA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096B5420" w14:textId="77777777" w:rsidTr="00793EF5">
              <w:trPr>
                <w:trHeight w:hRule="exact" w:val="364"/>
              </w:trPr>
              <w:tc>
                <w:tcPr>
                  <w:tcW w:w="5000" w:type="pct"/>
                </w:tcPr>
                <w:p w14:paraId="73406B8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55B76353" w14:textId="77777777" w:rsidTr="00793EF5">
              <w:trPr>
                <w:trHeight w:hRule="exact" w:val="364"/>
              </w:trPr>
              <w:tc>
                <w:tcPr>
                  <w:tcW w:w="5000" w:type="pct"/>
                </w:tcPr>
                <w:p w14:paraId="7586F6C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4B23E5" w:rsidRDefault="00786CAE"/>
        </w:tc>
        <w:tc>
          <w:tcPr>
            <w:tcW w:w="2786" w:type="dxa"/>
          </w:tcPr>
          <w:p w14:paraId="45CCF998" w14:textId="77777777" w:rsidR="00786CAE" w:rsidRDefault="00786CAE"/>
        </w:tc>
      </w:tr>
      <w:tr w:rsidR="00786CAE" w14:paraId="64839FFA" w14:textId="77777777" w:rsidTr="00793EF5">
        <w:trPr>
          <w:trHeight w:hRule="exact" w:val="874"/>
        </w:trPr>
        <w:tc>
          <w:tcPr>
            <w:tcW w:w="696" w:type="dxa"/>
          </w:tcPr>
          <w:p w14:paraId="2C686F91" w14:textId="77777777" w:rsidR="00786CAE" w:rsidRDefault="00786CAE"/>
        </w:tc>
        <w:tc>
          <w:tcPr>
            <w:tcW w:w="5982" w:type="dxa"/>
          </w:tcPr>
          <w:p w14:paraId="3D8CDEF9" w14:textId="77777777" w:rsidR="00786CAE" w:rsidRPr="004B23E5" w:rsidRDefault="0058185A">
            <w:sdt>
              <w:sdtPr>
                <w:alias w:val="Noël :"/>
                <w:tag w:val="Noël 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fr-FR"/>
                  </w:rPr>
                  <w:t>Noël</w:t>
                </w:r>
              </w:sdtContent>
            </w:sdt>
            <w:r w:rsidR="001234BC">
              <w:rPr>
                <w:lang w:bidi="fr-FR"/>
              </w:rPr>
              <w:t xml:space="preserve"> </w:t>
            </w:r>
            <w:sdt>
              <w:sdtPr>
                <w:alias w:val="Entrez l’année :"/>
                <w:tag w:val="Entrez l’année 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fr-FR"/>
                  </w:rPr>
                  <w:t>Année</w:t>
                </w:r>
              </w:sdtContent>
            </w:sdt>
            <w:r w:rsidR="001234BC">
              <w:rPr>
                <w:lang w:bidi="fr-FR"/>
              </w:rPr>
              <w:t xml:space="preserve"> (</w:t>
            </w:r>
            <w:sdt>
              <w:sdtPr>
                <w:alias w:val="De :"/>
                <w:tag w:val="De 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fr-FR"/>
                  </w:rPr>
                  <w:t>par</w:t>
                </w:r>
              </w:sdtContent>
            </w:sdt>
            <w:r w:rsidR="001234BC">
              <w:rPr>
                <w:lang w:bidi="fr-FR"/>
              </w:rPr>
              <w:t xml:space="preserve"> </w:t>
            </w:r>
            <w:sdt>
              <w:sdtPr>
                <w:alias w:val="Entrez le nom de l’auteur de la recette :"/>
                <w:tag w:val="Entrez le nom de l’auteur de la recette 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fr-FR"/>
                  </w:rPr>
                  <w:t>Auteur de la recette</w:t>
                </w:r>
              </w:sdtContent>
            </w:sdt>
            <w:r w:rsidR="001234BC">
              <w:rPr>
                <w:lang w:bidi="fr-FR"/>
              </w:rPr>
              <w:t>)</w:t>
            </w:r>
          </w:p>
        </w:tc>
        <w:tc>
          <w:tcPr>
            <w:tcW w:w="2786" w:type="dxa"/>
          </w:tcPr>
          <w:p w14:paraId="6052D35E" w14:textId="77777777" w:rsidR="00786CAE" w:rsidRDefault="00786CAE"/>
        </w:tc>
      </w:tr>
      <w:tr w:rsidR="00786CAE" w14:paraId="53075287" w14:textId="77777777" w:rsidTr="00793EF5">
        <w:trPr>
          <w:trHeight w:hRule="exact" w:val="728"/>
        </w:trPr>
        <w:tc>
          <w:tcPr>
            <w:tcW w:w="696" w:type="dxa"/>
          </w:tcPr>
          <w:p w14:paraId="289D2A11" w14:textId="77777777" w:rsidR="00786CAE" w:rsidRDefault="00786CAE"/>
        </w:tc>
        <w:tc>
          <w:tcPr>
            <w:tcW w:w="5982" w:type="dxa"/>
          </w:tcPr>
          <w:p w14:paraId="30638566" w14:textId="77777777" w:rsidR="00786CAE" w:rsidRDefault="00786CAE"/>
        </w:tc>
        <w:tc>
          <w:tcPr>
            <w:tcW w:w="2786" w:type="dxa"/>
          </w:tcPr>
          <w:p w14:paraId="75016EDF" w14:textId="77777777" w:rsidR="00786CAE" w:rsidRDefault="00786CAE"/>
        </w:tc>
      </w:tr>
      <w:tr w:rsidR="00786CAE" w14:paraId="3BFF397B" w14:textId="77777777" w:rsidTr="00793EF5">
        <w:trPr>
          <w:trHeight w:hRule="exact" w:val="1966"/>
        </w:trPr>
        <w:tc>
          <w:tcPr>
            <w:tcW w:w="696" w:type="dxa"/>
            <w:vAlign w:val="center"/>
          </w:tcPr>
          <w:p w14:paraId="5AF5E613" w14:textId="77777777" w:rsidR="00786CAE" w:rsidRDefault="00786CAE"/>
        </w:tc>
        <w:sdt>
          <w:sdtPr>
            <w:alias w:val="Entrez l’intitulé de la recette :"/>
            <w:tag w:val="Entrez l’intitulé de la recette :"/>
            <w:id w:val="-1070190700"/>
            <w:placeholder>
              <w:docPart w:val="EDBC6D26A5634B5C854E364626CAC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82" w:type="dxa"/>
                <w:vAlign w:val="center"/>
              </w:tcPr>
              <w:p w14:paraId="2688495C" w14:textId="77777777" w:rsidR="00786CAE" w:rsidRPr="004B23E5" w:rsidRDefault="001234BC" w:rsidP="001234BC">
                <w:pPr>
                  <w:pStyle w:val="Titrederemplacement"/>
                  <w:rPr>
                    <w:color w:val="DD5949" w:themeColor="accent1"/>
                  </w:rPr>
                </w:pPr>
                <w:r w:rsidRPr="001234BC">
                  <w:rPr>
                    <w:lang w:bidi="fr-FR"/>
                  </w:rPr>
                  <w:t>Intitulé de la recette</w:t>
                </w:r>
              </w:p>
            </w:tc>
          </w:sdtContent>
        </w:sdt>
        <w:tc>
          <w:tcPr>
            <w:tcW w:w="2786" w:type="dxa"/>
          </w:tcPr>
          <w:p w14:paraId="55731BD2" w14:textId="77777777" w:rsidR="00786CAE" w:rsidRDefault="00786CAE"/>
        </w:tc>
      </w:tr>
      <w:tr w:rsidR="00786CAE" w14:paraId="79E18176" w14:textId="77777777" w:rsidTr="00793EF5">
        <w:trPr>
          <w:trHeight w:hRule="exact" w:val="3424"/>
        </w:trPr>
        <w:tc>
          <w:tcPr>
            <w:tcW w:w="696" w:type="dxa"/>
          </w:tcPr>
          <w:p w14:paraId="494CF6A1" w14:textId="77777777" w:rsidR="00786CAE" w:rsidRDefault="00786CAE"/>
        </w:tc>
        <w:tc>
          <w:tcPr>
            <w:tcW w:w="5982" w:type="dxa"/>
          </w:tcPr>
          <w:tbl>
            <w:tblPr>
              <w:tblStyle w:val="Lignescartederecette"/>
              <w:tblW w:w="5982" w:type="dxa"/>
              <w:tblLayout w:type="fixed"/>
              <w:tblLook w:val="04A0" w:firstRow="1" w:lastRow="0" w:firstColumn="1" w:lastColumn="0" w:noHBand="0" w:noVBand="1"/>
              <w:tblDescription w:val="Zone de texte de la recette"/>
            </w:tblPr>
            <w:tblGrid>
              <w:gridCol w:w="5982"/>
            </w:tblGrid>
            <w:tr w:rsidR="004B23E5" w:rsidRPr="004B23E5" w14:paraId="5E1F7B24" w14:textId="77777777" w:rsidTr="00793EF5">
              <w:trPr>
                <w:trHeight w:hRule="exact" w:val="364"/>
              </w:trPr>
              <w:sdt>
                <w:sdtPr>
                  <w:alias w:val="Entrez la description :"/>
                  <w:tag w:val="Entrez la description 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982" w:type="dxa"/>
                      <w:vAlign w:val="center"/>
                    </w:tcPr>
                    <w:p w14:paraId="289E5B40" w14:textId="77777777" w:rsidR="00786CAE" w:rsidRPr="004B23E5" w:rsidRDefault="001234BC" w:rsidP="00AF2E1F">
                      <w:r w:rsidRPr="00AF2E1F">
                        <w:rPr>
                          <w:lang w:bidi="fr-FR"/>
                        </w:rPr>
                        <w:t>Vous pouvez imprimer ces cartes de recette au recto ou en recto verso.</w:t>
                      </w:r>
                    </w:p>
                  </w:tc>
                </w:sdtContent>
              </w:sdt>
            </w:tr>
            <w:tr w:rsidR="004B23E5" w:rsidRPr="004B23E5" w14:paraId="1422CD27" w14:textId="77777777" w:rsidTr="00793EF5">
              <w:trPr>
                <w:trHeight w:hRule="exact" w:val="364"/>
              </w:trPr>
              <w:sdt>
                <w:sdtPr>
                  <w:alias w:val="Entrez la description :"/>
                  <w:tag w:val="Entrez la description :"/>
                  <w:id w:val="-1835441115"/>
                  <w:placeholder>
                    <w:docPart w:val="DBA1543192724017B897D225A6FE0BD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982" w:type="dxa"/>
                      <w:vAlign w:val="center"/>
                    </w:tcPr>
                    <w:p w14:paraId="78C40C8F" w14:textId="77777777" w:rsidR="00786CAE" w:rsidRPr="004B23E5" w:rsidRDefault="001234BC" w:rsidP="00AF2E1F">
                      <w:r w:rsidRPr="00AF2E1F">
                        <w:rPr>
                          <w:lang w:bidi="fr-FR"/>
                        </w:rPr>
                        <w:t>Pour l’impression recto verso, dans l’onglet Fichier, sélectionnez Imprimer.</w:t>
                      </w:r>
                    </w:p>
                  </w:tc>
                </w:sdtContent>
              </w:sdt>
            </w:tr>
            <w:tr w:rsidR="004B23E5" w:rsidRPr="004B23E5" w14:paraId="25807BFE" w14:textId="77777777" w:rsidTr="00793EF5">
              <w:trPr>
                <w:trHeight w:hRule="exact" w:val="388"/>
              </w:trPr>
              <w:sdt>
                <w:sdtPr>
                  <w:alias w:val="Entrez la description :"/>
                  <w:tag w:val="Entrez la description :"/>
                  <w:id w:val="-1027022610"/>
                  <w:placeholder>
                    <w:docPart w:val="D2E13DDFF1484271A604FD63C97AA28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982" w:type="dxa"/>
                      <w:vAlign w:val="center"/>
                    </w:tcPr>
                    <w:p w14:paraId="162506BF" w14:textId="65783263" w:rsidR="00786CAE" w:rsidRPr="004B23E5" w:rsidRDefault="001234BC" w:rsidP="00AF2E1F">
                      <w:r w:rsidRPr="004B23E5">
                        <w:rPr>
                          <w:lang w:bidi="fr-FR"/>
                        </w:rPr>
                        <w:t xml:space="preserve">Sous l’option par défaut d’impression au recto uniquement, </w:t>
                      </w:r>
                    </w:p>
                  </w:tc>
                </w:sdtContent>
              </w:sdt>
            </w:tr>
            <w:tr w:rsidR="004B23E5" w:rsidRPr="004B23E5" w14:paraId="1CDF0081" w14:textId="77777777" w:rsidTr="00793EF5">
              <w:trPr>
                <w:trHeight w:hRule="exact" w:val="370"/>
              </w:trPr>
              <w:sdt>
                <w:sdtPr>
                  <w:alias w:val="Entrez la description :"/>
                  <w:tag w:val="Entrez la description :"/>
                  <w:id w:val="1468085525"/>
                  <w:placeholder>
                    <w:docPart w:val="A639032138F444E5AEE1A8518AF3D38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982" w:type="dxa"/>
                      <w:vAlign w:val="center"/>
                    </w:tcPr>
                    <w:p w14:paraId="4D21985D" w14:textId="0D783A07" w:rsidR="00786CAE" w:rsidRPr="004B23E5" w:rsidRDefault="00793EF5" w:rsidP="00AF2E1F">
                      <w:r w:rsidRPr="004B23E5">
                        <w:rPr>
                          <w:lang w:bidi="fr-FR"/>
                        </w:rPr>
                        <w:t xml:space="preserve">sélectionnez le </w:t>
                      </w:r>
                      <w:r w:rsidR="001234BC" w:rsidRPr="004B23E5">
                        <w:rPr>
                          <w:lang w:bidi="fr-FR"/>
                        </w:rPr>
                        <w:t>paramètre d’impression recto verso. (Les options</w:t>
                      </w:r>
                    </w:p>
                  </w:tc>
                </w:sdtContent>
              </w:sdt>
            </w:tr>
            <w:tr w:rsidR="004B23E5" w:rsidRPr="004B23E5" w14:paraId="055FBF25" w14:textId="77777777" w:rsidTr="00793EF5">
              <w:trPr>
                <w:trHeight w:hRule="exact" w:val="364"/>
              </w:trPr>
              <w:sdt>
                <w:sdtPr>
                  <w:alias w:val="Entrez la description :"/>
                  <w:tag w:val="Entrez la description :"/>
                  <w:id w:val="1205905032"/>
                  <w:placeholder>
                    <w:docPart w:val="11F444660B2B4141A3D413B77D54680E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5982" w:type="dxa"/>
                      <w:vAlign w:val="center"/>
                    </w:tcPr>
                    <w:p w14:paraId="32230ABD" w14:textId="0C434ECF" w:rsidR="00786CAE" w:rsidRPr="004B23E5" w:rsidRDefault="00793EF5" w:rsidP="00AF2E1F">
                      <w:r w:rsidRPr="004B23E5">
                        <w:rPr>
                          <w:lang w:bidi="fr-FR"/>
                        </w:rPr>
                        <w:t>d’impression</w:t>
                      </w:r>
                      <w:r w:rsidRPr="004B23E5">
                        <w:rPr>
                          <w:lang w:bidi="fr-FR"/>
                        </w:rPr>
                        <w:t xml:space="preserve"> </w:t>
                      </w:r>
                      <w:r w:rsidRPr="004B23E5">
                        <w:rPr>
                          <w:lang w:bidi="fr-FR"/>
                        </w:rPr>
                        <w:t>dépendent des imprimantes.)</w:t>
                      </w:r>
                    </w:p>
                  </w:tc>
                </w:sdtContent>
              </w:sdt>
            </w:tr>
            <w:tr w:rsidR="004B23E5" w:rsidRPr="004B23E5" w14:paraId="0C9F63CB" w14:textId="77777777" w:rsidTr="00793EF5">
              <w:trPr>
                <w:trHeight w:hRule="exact" w:val="364"/>
              </w:trPr>
              <w:tc>
                <w:tcPr>
                  <w:tcW w:w="5982" w:type="dxa"/>
                  <w:vAlign w:val="center"/>
                </w:tcPr>
                <w:p w14:paraId="453490AF" w14:textId="77777777" w:rsidR="00786CAE" w:rsidRPr="004B23E5" w:rsidRDefault="00786CAE" w:rsidP="00AF2E1F"/>
              </w:tc>
            </w:tr>
            <w:tr w:rsidR="004B23E5" w:rsidRPr="004B23E5" w14:paraId="50D4EE8E" w14:textId="77777777" w:rsidTr="00793EF5">
              <w:trPr>
                <w:trHeight w:hRule="exact" w:val="364"/>
              </w:trPr>
              <w:tc>
                <w:tcPr>
                  <w:tcW w:w="5982" w:type="dxa"/>
                  <w:vAlign w:val="center"/>
                </w:tcPr>
                <w:p w14:paraId="59C40A88" w14:textId="77777777" w:rsidR="00786CAE" w:rsidRPr="004B23E5" w:rsidRDefault="00786CAE" w:rsidP="00AF2E1F"/>
              </w:tc>
            </w:tr>
            <w:tr w:rsidR="004B23E5" w:rsidRPr="004B23E5" w14:paraId="42D85315" w14:textId="77777777" w:rsidTr="00793EF5">
              <w:trPr>
                <w:trHeight w:hRule="exact" w:val="364"/>
              </w:trPr>
              <w:tc>
                <w:tcPr>
                  <w:tcW w:w="5982" w:type="dxa"/>
                  <w:vAlign w:val="center"/>
                </w:tcPr>
                <w:p w14:paraId="13D08DB0" w14:textId="77777777" w:rsidR="00786CAE" w:rsidRPr="004B23E5" w:rsidRDefault="00786CAE" w:rsidP="00AF2E1F"/>
              </w:tc>
            </w:tr>
            <w:tr w:rsidR="004B23E5" w:rsidRPr="004B23E5" w14:paraId="6DA39E5E" w14:textId="77777777" w:rsidTr="00793EF5">
              <w:trPr>
                <w:trHeight w:hRule="exact" w:val="364"/>
              </w:trPr>
              <w:tc>
                <w:tcPr>
                  <w:tcW w:w="5982" w:type="dxa"/>
                  <w:vAlign w:val="center"/>
                </w:tcPr>
                <w:p w14:paraId="7FF824AB" w14:textId="77777777" w:rsidR="00786CAE" w:rsidRPr="004B23E5" w:rsidRDefault="00786CAE" w:rsidP="00AF2E1F"/>
              </w:tc>
            </w:tr>
          </w:tbl>
          <w:p w14:paraId="38FF6BDE" w14:textId="77777777" w:rsidR="00786CAE" w:rsidRPr="004B23E5" w:rsidRDefault="00786CAE"/>
        </w:tc>
        <w:tc>
          <w:tcPr>
            <w:tcW w:w="2786" w:type="dxa"/>
          </w:tcPr>
          <w:p w14:paraId="39D9F6E5" w14:textId="77777777" w:rsidR="00786CAE" w:rsidRDefault="00786CAE"/>
        </w:tc>
      </w:tr>
      <w:tr w:rsidR="00786CAE" w14:paraId="1568D7DB" w14:textId="77777777" w:rsidTr="00793EF5">
        <w:trPr>
          <w:trHeight w:val="436"/>
        </w:trPr>
        <w:tc>
          <w:tcPr>
            <w:tcW w:w="696" w:type="dxa"/>
          </w:tcPr>
          <w:p w14:paraId="5B3076A4" w14:textId="77777777" w:rsidR="00786CAE" w:rsidRDefault="00786CAE"/>
        </w:tc>
        <w:tc>
          <w:tcPr>
            <w:tcW w:w="5982" w:type="dxa"/>
          </w:tcPr>
          <w:p w14:paraId="6D444545" w14:textId="77777777" w:rsidR="00786CAE" w:rsidRPr="004B23E5" w:rsidRDefault="0058185A">
            <w:sdt>
              <w:sdtPr>
                <w:alias w:val="Noël :"/>
                <w:tag w:val="Noël 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fr-FR"/>
                  </w:rPr>
                  <w:t>Noël</w:t>
                </w:r>
              </w:sdtContent>
            </w:sdt>
            <w:r w:rsidR="001234BC">
              <w:rPr>
                <w:lang w:bidi="fr-FR"/>
              </w:rPr>
              <w:t xml:space="preserve"> </w:t>
            </w:r>
            <w:sdt>
              <w:sdtPr>
                <w:alias w:val="Entrez l’année :"/>
                <w:tag w:val="Entrez l’année 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fr-FR"/>
                  </w:rPr>
                  <w:t>Année</w:t>
                </w:r>
              </w:sdtContent>
            </w:sdt>
            <w:r w:rsidR="001234BC">
              <w:rPr>
                <w:lang w:bidi="fr-FR"/>
              </w:rPr>
              <w:t xml:space="preserve"> (</w:t>
            </w:r>
            <w:sdt>
              <w:sdtPr>
                <w:alias w:val="De :"/>
                <w:tag w:val="De 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fr-FR"/>
                  </w:rPr>
                  <w:t>par</w:t>
                </w:r>
              </w:sdtContent>
            </w:sdt>
            <w:r w:rsidR="001234BC">
              <w:rPr>
                <w:lang w:bidi="fr-FR"/>
              </w:rPr>
              <w:t xml:space="preserve"> </w:t>
            </w:r>
            <w:sdt>
              <w:sdtPr>
                <w:alias w:val="Entrez le nom de l’auteur de la recette :"/>
                <w:tag w:val="Entrez le nom de l’auteur de la recette 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fr-FR"/>
                  </w:rPr>
                  <w:t>Auteur de la recette</w:t>
                </w:r>
              </w:sdtContent>
            </w:sdt>
            <w:r w:rsidR="001234BC">
              <w:rPr>
                <w:lang w:bidi="fr-FR"/>
              </w:rPr>
              <w:t>)</w:t>
            </w:r>
          </w:p>
        </w:tc>
        <w:tc>
          <w:tcPr>
            <w:tcW w:w="2786" w:type="dxa"/>
          </w:tcPr>
          <w:p w14:paraId="6F226425" w14:textId="77777777" w:rsidR="00786CAE" w:rsidRDefault="00786CAE"/>
        </w:tc>
      </w:tr>
      <w:bookmarkEnd w:id="0"/>
    </w:tbl>
    <w:p w14:paraId="722D9C23" w14:textId="77777777" w:rsidR="00786CAE" w:rsidRDefault="004B23E5">
      <w:r>
        <w:rPr>
          <w:lang w:bidi="fr-FR"/>
        </w:rPr>
        <w:br w:type="page"/>
      </w:r>
    </w:p>
    <w:tbl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isposition de carte pour deux cartes par page"/>
      </w:tblPr>
      <w:tblGrid>
        <w:gridCol w:w="432"/>
        <w:gridCol w:w="6408"/>
        <w:gridCol w:w="1800"/>
      </w:tblGrid>
      <w:tr w:rsidR="00786CAE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Default="00786CAE">
            <w:bookmarkStart w:id="2" w:name="_Hlk513739631"/>
          </w:p>
        </w:tc>
        <w:tc>
          <w:tcPr>
            <w:tcW w:w="6408" w:type="dxa"/>
          </w:tcPr>
          <w:p w14:paraId="583756C6" w14:textId="77777777" w:rsidR="00786CAE" w:rsidRDefault="00786CAE"/>
        </w:tc>
        <w:tc>
          <w:tcPr>
            <w:tcW w:w="1800" w:type="dxa"/>
          </w:tcPr>
          <w:p w14:paraId="5E08D8F9" w14:textId="77777777" w:rsidR="00786CAE" w:rsidRDefault="00786CAE"/>
        </w:tc>
      </w:tr>
      <w:tr w:rsidR="00786CAE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Default="00786CAE"/>
        </w:tc>
        <w:tc>
          <w:tcPr>
            <w:tcW w:w="6408" w:type="dxa"/>
          </w:tcPr>
          <w:tbl>
            <w:tblPr>
              <w:tblStyle w:val="Lignescartederecette"/>
              <w:tblW w:w="5000" w:type="pct"/>
              <w:tblLook w:val="04A0" w:firstRow="1" w:lastRow="0" w:firstColumn="1" w:lastColumn="0" w:noHBand="0" w:noVBand="1"/>
              <w:tblDescription w:val="Zone de texte de la recette"/>
            </w:tblPr>
            <w:tblGrid>
              <w:gridCol w:w="6408"/>
            </w:tblGrid>
            <w:tr w:rsidR="00786CAE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Default="00786CAE"/>
              </w:tc>
            </w:tr>
            <w:tr w:rsidR="00786CAE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Default="00786CAE"/>
              </w:tc>
            </w:tr>
            <w:tr w:rsidR="00786CAE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Default="00786CAE"/>
              </w:tc>
            </w:tr>
            <w:tr w:rsidR="00786CAE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Default="00786CAE"/>
              </w:tc>
            </w:tr>
            <w:tr w:rsidR="00786CAE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Default="00786CAE"/>
              </w:tc>
            </w:tr>
          </w:tbl>
          <w:p w14:paraId="5F1BF623" w14:textId="77777777" w:rsidR="00786CAE" w:rsidRDefault="00786CAE"/>
        </w:tc>
        <w:tc>
          <w:tcPr>
            <w:tcW w:w="1800" w:type="dxa"/>
          </w:tcPr>
          <w:p w14:paraId="4EBE72F5" w14:textId="77777777" w:rsidR="00786CAE" w:rsidRDefault="00786CAE"/>
        </w:tc>
      </w:tr>
      <w:tr w:rsidR="00786CAE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Default="00786CAE"/>
        </w:tc>
        <w:tc>
          <w:tcPr>
            <w:tcW w:w="6408" w:type="dxa"/>
          </w:tcPr>
          <w:p w14:paraId="6D3F72B7" w14:textId="77777777" w:rsidR="00786CAE" w:rsidRDefault="00786CAE"/>
        </w:tc>
        <w:tc>
          <w:tcPr>
            <w:tcW w:w="1800" w:type="dxa"/>
          </w:tcPr>
          <w:p w14:paraId="3620B8CA" w14:textId="77777777" w:rsidR="00786CAE" w:rsidRDefault="00786CAE"/>
        </w:tc>
      </w:tr>
      <w:tr w:rsidR="00786CAE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Default="00786CAE"/>
        </w:tc>
        <w:tc>
          <w:tcPr>
            <w:tcW w:w="6408" w:type="dxa"/>
          </w:tcPr>
          <w:p w14:paraId="0ED6241E" w14:textId="77777777" w:rsidR="00786CAE" w:rsidRDefault="00786CAE"/>
        </w:tc>
        <w:tc>
          <w:tcPr>
            <w:tcW w:w="1800" w:type="dxa"/>
          </w:tcPr>
          <w:p w14:paraId="48345057" w14:textId="77777777" w:rsidR="00786CAE" w:rsidRDefault="00786CAE"/>
        </w:tc>
      </w:tr>
      <w:tr w:rsidR="00786CAE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Default="00786CAE"/>
        </w:tc>
        <w:tc>
          <w:tcPr>
            <w:tcW w:w="6408" w:type="dxa"/>
          </w:tcPr>
          <w:p w14:paraId="4DF34671" w14:textId="77777777" w:rsidR="00786CAE" w:rsidRDefault="00786CAE"/>
        </w:tc>
        <w:tc>
          <w:tcPr>
            <w:tcW w:w="1800" w:type="dxa"/>
          </w:tcPr>
          <w:p w14:paraId="08E24727" w14:textId="77777777" w:rsidR="00786CAE" w:rsidRDefault="00786CAE"/>
        </w:tc>
      </w:tr>
      <w:tr w:rsidR="00786CAE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Default="00786CAE"/>
        </w:tc>
        <w:tc>
          <w:tcPr>
            <w:tcW w:w="6408" w:type="dxa"/>
          </w:tcPr>
          <w:tbl>
            <w:tblPr>
              <w:tblStyle w:val="Lignescartederecette"/>
              <w:tblW w:w="5000" w:type="pct"/>
              <w:tblLook w:val="04A0" w:firstRow="1" w:lastRow="0" w:firstColumn="1" w:lastColumn="0" w:noHBand="0" w:noVBand="1"/>
              <w:tblDescription w:val="Zone de texte de la recette"/>
            </w:tblPr>
            <w:tblGrid>
              <w:gridCol w:w="6408"/>
            </w:tblGrid>
            <w:tr w:rsidR="00786CAE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Default="00786CAE"/>
        </w:tc>
        <w:tc>
          <w:tcPr>
            <w:tcW w:w="1800" w:type="dxa"/>
          </w:tcPr>
          <w:p w14:paraId="3BED8CDD" w14:textId="77777777" w:rsidR="00786CAE" w:rsidRDefault="00786CAE"/>
        </w:tc>
      </w:tr>
      <w:tr w:rsidR="00786CAE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Default="00786CAE"/>
        </w:tc>
        <w:tc>
          <w:tcPr>
            <w:tcW w:w="6408" w:type="dxa"/>
          </w:tcPr>
          <w:p w14:paraId="4AEC139B" w14:textId="77777777" w:rsidR="00786CAE" w:rsidRDefault="00786CAE"/>
        </w:tc>
        <w:tc>
          <w:tcPr>
            <w:tcW w:w="1800" w:type="dxa"/>
          </w:tcPr>
          <w:p w14:paraId="5DB90988" w14:textId="77777777" w:rsidR="00786CAE" w:rsidRDefault="00786CAE"/>
        </w:tc>
      </w:tr>
      <w:bookmarkEnd w:id="2"/>
    </w:tbl>
    <w:p w14:paraId="51A636B7" w14:textId="77777777" w:rsidR="00786CAE" w:rsidRDefault="00786CAE"/>
    <w:sectPr w:rsidR="00786CAE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C211" w14:textId="77777777" w:rsidR="0058185A" w:rsidRDefault="0058185A" w:rsidP="004E119D">
      <w:pPr>
        <w:spacing w:before="0" w:after="0"/>
      </w:pPr>
      <w:r>
        <w:separator/>
      </w:r>
    </w:p>
  </w:endnote>
  <w:endnote w:type="continuationSeparator" w:id="0">
    <w:p w14:paraId="2DDF284C" w14:textId="77777777" w:rsidR="0058185A" w:rsidRDefault="0058185A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2B2B" w14:textId="77777777" w:rsidR="003D1FC8" w:rsidRDefault="003D1FC8">
    <w:pPr>
      <w:pStyle w:val="Footer"/>
    </w:pPr>
    <w:r>
      <w:rPr>
        <w:noProof/>
        <w:lang w:bidi="fr-FR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Image 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C0463" w14:textId="77777777" w:rsidR="0058185A" w:rsidRDefault="0058185A" w:rsidP="004E119D">
      <w:pPr>
        <w:spacing w:before="0" w:after="0"/>
      </w:pPr>
      <w:r>
        <w:separator/>
      </w:r>
    </w:p>
  </w:footnote>
  <w:footnote w:type="continuationSeparator" w:id="0">
    <w:p w14:paraId="6D619749" w14:textId="77777777" w:rsidR="0058185A" w:rsidRDefault="0058185A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B951" w14:textId="77777777" w:rsidR="003D1FC8" w:rsidRDefault="003D1FC8">
    <w:pPr>
      <w:pStyle w:val="Header"/>
    </w:pPr>
    <w:r>
      <w:rPr>
        <w:noProof/>
        <w:lang w:bidi="fr-FR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Image 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4562" w14:textId="3A68FB5C" w:rsidR="003D1FC8" w:rsidRDefault="00ED2A1A">
    <w:pPr>
      <w:pStyle w:val="Header"/>
    </w:pPr>
    <w:r>
      <w:rPr>
        <w:noProof/>
        <w:lang w:bidi="fr-FR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Image 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r-FR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Image 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1"/>
    <w:rsid w:val="000431E3"/>
    <w:rsid w:val="0009075B"/>
    <w:rsid w:val="00092CE8"/>
    <w:rsid w:val="000D53BD"/>
    <w:rsid w:val="000E6746"/>
    <w:rsid w:val="001234BC"/>
    <w:rsid w:val="002B5D5D"/>
    <w:rsid w:val="00303322"/>
    <w:rsid w:val="00351404"/>
    <w:rsid w:val="003D1FC8"/>
    <w:rsid w:val="004364E1"/>
    <w:rsid w:val="00450282"/>
    <w:rsid w:val="004B23E5"/>
    <w:rsid w:val="004E119D"/>
    <w:rsid w:val="004E5059"/>
    <w:rsid w:val="0054480D"/>
    <w:rsid w:val="0058185A"/>
    <w:rsid w:val="00584A08"/>
    <w:rsid w:val="00786CAE"/>
    <w:rsid w:val="00793EF5"/>
    <w:rsid w:val="007B40E8"/>
    <w:rsid w:val="00947301"/>
    <w:rsid w:val="00985295"/>
    <w:rsid w:val="009F6B47"/>
    <w:rsid w:val="00AB2F9F"/>
    <w:rsid w:val="00AF2E1F"/>
    <w:rsid w:val="00B456ED"/>
    <w:rsid w:val="00BE61AD"/>
    <w:rsid w:val="00C353F5"/>
    <w:rsid w:val="00D22002"/>
    <w:rsid w:val="00DA3F73"/>
    <w:rsid w:val="00DA73D9"/>
    <w:rsid w:val="00E61E04"/>
    <w:rsid w:val="00ED2A1A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fr-FR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5D"/>
  </w:style>
  <w:style w:type="paragraph" w:styleId="Heading1">
    <w:name w:val="heading 1"/>
    <w:basedOn w:val="Normal"/>
    <w:next w:val="Normal"/>
    <w:link w:val="Heading1Char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nescartederecette">
    <w:name w:val="Lignes carte de recette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rederemplacement">
    <w:name w:val="Titre de remplacement"/>
    <w:basedOn w:val="Title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234BC"/>
  </w:style>
  <w:style w:type="paragraph" w:styleId="Footer">
    <w:name w:val="footer"/>
    <w:basedOn w:val="Normal"/>
    <w:link w:val="Foot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34BC"/>
  </w:style>
  <w:style w:type="character" w:customStyle="1" w:styleId="Heading4Char">
    <w:name w:val="Heading 4 Char"/>
    <w:basedOn w:val="DefaultParagraphFont"/>
    <w:link w:val="Heading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0E8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Mentionnonrsolue">
    <w:name w:val="Mention non résolue"/>
    <w:basedOn w:val="DefaultParagraphFont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EE64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E649C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EE649C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E649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E64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w:rsidR="005C0DC6" w:rsidRDefault="00772BEF" w:rsidP="00772BEF">
          <w:pPr>
            <w:pStyle w:val="604FBF474D8346E4A0348D7504DA58F75"/>
          </w:pPr>
          <w:r w:rsidRPr="005C5FC5">
            <w:rPr>
              <w:lang w:bidi="fr-FR"/>
            </w:rPr>
            <w:t>Intitulé de la recette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w:rsidR="005C0DC6" w:rsidRDefault="00772BEF" w:rsidP="00772BEF">
          <w:pPr>
            <w:pStyle w:val="54AD5211AF5046A381DDE85EB6BB603E5"/>
          </w:pPr>
          <w:r w:rsidRPr="004B23E5">
            <w:rPr>
              <w:lang w:bidi="fr-FR"/>
            </w:rPr>
            <w:t>Pour imprimer toutes vos recettes :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w:rsidR="005C0DC6" w:rsidRDefault="00772BEF" w:rsidP="00772BEF">
          <w:pPr>
            <w:pStyle w:val="89B31C0383464DCB8139A579B0E472605"/>
          </w:pPr>
          <w:r>
            <w:rPr>
              <w:lang w:bidi="fr-FR"/>
            </w:rPr>
            <w:t xml:space="preserve">Placez le point d’insertion au-dessus d’une ligne en pointillés, 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w:rsidR="005C0DC6" w:rsidRDefault="00772BEF" w:rsidP="00772BEF">
          <w:pPr>
            <w:pStyle w:val="DFA9D24B056D46389FDBF5AD2428146E5"/>
          </w:pPr>
          <w:r w:rsidRPr="004B23E5">
            <w:rPr>
              <w:lang w:bidi="fr-FR"/>
            </w:rPr>
            <w:t>Noël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w:rsidR="005C0DC6" w:rsidRDefault="00772BEF" w:rsidP="00772BEF">
          <w:pPr>
            <w:pStyle w:val="5C7BF661666440879EFFEC08BB9E07CB5"/>
          </w:pPr>
          <w:r w:rsidRPr="004B23E5">
            <w:rPr>
              <w:lang w:bidi="fr-FR"/>
            </w:rPr>
            <w:t>Année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w:rsidR="005C0DC6" w:rsidRDefault="00772BEF" w:rsidP="00772BEF">
          <w:pPr>
            <w:pStyle w:val="7B1AD78BF381438293106A98D6DC3FBB5"/>
          </w:pPr>
          <w:r w:rsidRPr="004B23E5">
            <w:rPr>
              <w:lang w:bidi="fr-FR"/>
            </w:rPr>
            <w:t>par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w:rsidR="005C0DC6" w:rsidRDefault="00772BEF" w:rsidP="00772BEF">
          <w:pPr>
            <w:pStyle w:val="650755EDFE844D3BB7503C4857A122675"/>
          </w:pPr>
          <w:r w:rsidRPr="004B23E5">
            <w:rPr>
              <w:lang w:bidi="fr-FR"/>
            </w:rPr>
            <w:t>Auteur de la recette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w:rsidR="005C0DC6" w:rsidRDefault="00772BEF" w:rsidP="00772BEF">
          <w:pPr>
            <w:pStyle w:val="EDBC6D26A5634B5C854E364626CAC2C55"/>
          </w:pPr>
          <w:r w:rsidRPr="001234BC">
            <w:rPr>
              <w:lang w:bidi="fr-FR"/>
            </w:rPr>
            <w:t>Intitulé de la recette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w:rsidR="005C0DC6" w:rsidRDefault="00772BEF" w:rsidP="00772BEF">
          <w:pPr>
            <w:pStyle w:val="9E989F3A8F6A4C989F956F34B4AF74CC5"/>
          </w:pPr>
          <w:r w:rsidRPr="00AF2E1F">
            <w:rPr>
              <w:lang w:bidi="fr-FR"/>
            </w:rPr>
            <w:t>Vous pouvez imprimer ces cartes de recette au recto ou en recto verso.</w:t>
          </w:r>
        </w:p>
      </w:docPartBody>
    </w:docPart>
    <w:docPart>
      <w:docPartPr>
        <w:name w:val="DBA1543192724017B897D225A6F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2AEF-4CE0-4A4E-9B44-D9D4026BDDA3}"/>
      </w:docPartPr>
      <w:docPartBody>
        <w:p w:rsidR="005C0DC6" w:rsidRDefault="00772BEF" w:rsidP="00772BEF">
          <w:pPr>
            <w:pStyle w:val="DBA1543192724017B897D225A6FE0BD55"/>
          </w:pPr>
          <w:r w:rsidRPr="00AF2E1F">
            <w:rPr>
              <w:lang w:bidi="fr-FR"/>
            </w:rPr>
            <w:t>Pour l’impression recto verso, dans l’onglet Fichier, sélectionnez Imprimer.</w:t>
          </w:r>
        </w:p>
      </w:docPartBody>
    </w:docPart>
    <w:docPart>
      <w:docPartPr>
        <w:name w:val="D2E13DDFF1484271A604FD63C97A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6EC-F59A-44F3-90B1-F43183053708}"/>
      </w:docPartPr>
      <w:docPartBody>
        <w:p w:rsidR="005C0DC6" w:rsidRDefault="00772BEF" w:rsidP="00772BEF">
          <w:pPr>
            <w:pStyle w:val="D2E13DDFF1484271A604FD63C97AA2875"/>
          </w:pPr>
          <w:r w:rsidRPr="004B23E5">
            <w:rPr>
              <w:lang w:bidi="fr-FR"/>
            </w:rPr>
            <w:t xml:space="preserve">Sous l’option par défaut d’impression au recto uniquement, </w:t>
          </w:r>
        </w:p>
      </w:docPartBody>
    </w:docPart>
    <w:docPart>
      <w:docPartPr>
        <w:name w:val="A639032138F444E5AEE1A8518AF3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1C9-8B85-4D45-B056-7ECE88EC7440}"/>
      </w:docPartPr>
      <w:docPartBody>
        <w:p w:rsidR="005C0DC6" w:rsidRDefault="00772BEF" w:rsidP="00772BEF">
          <w:pPr>
            <w:pStyle w:val="A639032138F444E5AEE1A8518AF3D38D5"/>
          </w:pPr>
          <w:r w:rsidRPr="004B23E5">
            <w:rPr>
              <w:lang w:bidi="fr-FR"/>
            </w:rPr>
            <w:t xml:space="preserve">sélectionnez le </w:t>
          </w:r>
          <w:r w:rsidRPr="004B23E5">
            <w:rPr>
              <w:lang w:bidi="fr-FR"/>
            </w:rPr>
            <w:t>paramètre d’impression recto verso. (Les options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w:rsidR="005C0DC6" w:rsidRDefault="00772BEF" w:rsidP="00772BEF">
          <w:pPr>
            <w:pStyle w:val="3B9F62E71A784CADBDAF996DAC0E2A895"/>
          </w:pPr>
          <w:r w:rsidRPr="004B23E5">
            <w:rPr>
              <w:lang w:bidi="fr-FR"/>
            </w:rPr>
            <w:t>Noël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w:rsidR="005C0DC6" w:rsidRDefault="00772BEF" w:rsidP="00772BEF">
          <w:pPr>
            <w:pStyle w:val="361A5667956E4EF3B4532AE8BB99235F5"/>
          </w:pPr>
          <w:r w:rsidRPr="004B23E5">
            <w:rPr>
              <w:lang w:bidi="fr-FR"/>
            </w:rPr>
            <w:t>Année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w:rsidR="005C0DC6" w:rsidRDefault="00772BEF" w:rsidP="00772BEF">
          <w:pPr>
            <w:pStyle w:val="69F24884953148208C63D44D8415AD3E5"/>
          </w:pPr>
          <w:r w:rsidRPr="004B23E5">
            <w:rPr>
              <w:lang w:bidi="fr-FR"/>
            </w:rPr>
            <w:t>par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w:rsidR="005C0DC6" w:rsidRDefault="00772BEF" w:rsidP="00772BEF">
          <w:pPr>
            <w:pStyle w:val="96037822DE7D46A99B54E6C8FCA4A05B5"/>
          </w:pPr>
          <w:r w:rsidRPr="004B23E5">
            <w:rPr>
              <w:lang w:bidi="fr-FR"/>
            </w:rPr>
            <w:t>Auteur de la recette</w:t>
          </w:r>
        </w:p>
      </w:docPartBody>
    </w:docPart>
    <w:docPart>
      <w:docPartPr>
        <w:name w:val="1E97CB61112A436CA98A68EA1530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883D-99A9-4EC1-ACCF-442858685731}"/>
      </w:docPartPr>
      <w:docPartBody>
        <w:p w:rsidR="00000000" w:rsidRDefault="00772BEF" w:rsidP="00772BEF">
          <w:pPr>
            <w:pStyle w:val="1E97CB61112A436CA98A68EA153001505"/>
          </w:pPr>
          <w:r w:rsidRPr="004B23E5">
            <w:rPr>
              <w:lang w:bidi="fr-FR"/>
            </w:rPr>
            <w:t xml:space="preserve"> sélectionnez-le, puis tapez du texte.</w:t>
          </w:r>
        </w:p>
      </w:docPartBody>
    </w:docPart>
    <w:docPart>
      <w:docPartPr>
        <w:name w:val="444F0D48CE914B2E883EE085AD70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A534-9E90-4847-A867-96113BB2F8DB}"/>
      </w:docPartPr>
      <w:docPartBody>
        <w:p w:rsidR="00000000" w:rsidRDefault="00772BEF" w:rsidP="00772BEF">
          <w:pPr>
            <w:pStyle w:val="444F0D48CE914B2E883EE085AD70B5F55"/>
          </w:pPr>
          <w:r w:rsidRPr="004B23E5">
            <w:rPr>
              <w:lang w:bidi="fr-FR"/>
            </w:rPr>
            <w:t>Pour passer à une nouvelle ligne, appuyez sur la flèche vers le bas.</w:t>
          </w:r>
        </w:p>
      </w:docPartBody>
    </w:docPart>
    <w:docPart>
      <w:docPartPr>
        <w:name w:val="48E4A47305F74934A16FE48FA9CB6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052E-7834-4D51-B87A-C4DED87A825D}"/>
      </w:docPartPr>
      <w:docPartBody>
        <w:p w:rsidR="00000000" w:rsidRDefault="00772BEF" w:rsidP="00772BEF">
          <w:pPr>
            <w:pStyle w:val="48E4A47305F74934A16FE48FA9CB6C085"/>
          </w:pPr>
          <w:r w:rsidRPr="00BE61AD">
            <w:rPr>
              <w:lang w:bidi="fr-FR"/>
            </w:rPr>
            <w:t>puis commencez à taper.</w:t>
          </w:r>
        </w:p>
      </w:docPartBody>
    </w:docPart>
    <w:docPart>
      <w:docPartPr>
        <w:name w:val="14C1BD309BF2432FA4C9CFDD331D3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5879-4F43-44A8-AB5B-1259731F7437}"/>
      </w:docPartPr>
      <w:docPartBody>
        <w:p w:rsidR="00000000" w:rsidRDefault="00772BEF" w:rsidP="00772BEF">
          <w:pPr>
            <w:pStyle w:val="14C1BD309BF2432FA4C9CFDD331D352D5"/>
          </w:pPr>
          <w:r w:rsidRPr="00BE61AD">
            <w:rPr>
              <w:lang w:bidi="fr-FR"/>
            </w:rPr>
            <w:t>Pour supprimer un espace réservé (comme celui-ci),</w:t>
          </w:r>
        </w:p>
      </w:docPartBody>
    </w:docPart>
    <w:docPart>
      <w:docPartPr>
        <w:name w:val="11F444660B2B4141A3D413B77D54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D325-7D60-454A-B16C-5785589B9DD9}"/>
      </w:docPartPr>
      <w:docPartBody>
        <w:p w:rsidR="00000000" w:rsidRDefault="00772BEF" w:rsidP="00772BEF">
          <w:pPr>
            <w:pStyle w:val="11F444660B2B4141A3D413B77D54680E1"/>
          </w:pPr>
          <w:r w:rsidRPr="004B23E5">
            <w:rPr>
              <w:lang w:bidi="fr-FR"/>
            </w:rPr>
            <w:t>d’impression</w:t>
          </w:r>
          <w:r w:rsidRPr="004B23E5">
            <w:rPr>
              <w:lang w:bidi="fr-FR"/>
            </w:rPr>
            <w:t xml:space="preserve"> </w:t>
          </w:r>
          <w:r w:rsidRPr="004B23E5">
            <w:rPr>
              <w:lang w:bidi="fr-FR"/>
            </w:rPr>
            <w:t>dépendent des imprimantes.)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C6"/>
    <w:rsid w:val="00182790"/>
    <w:rsid w:val="005C0DC6"/>
    <w:rsid w:val="0068055B"/>
    <w:rsid w:val="007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PlaceholderText">
    <w:name w:val="Placeholder Text"/>
    <w:basedOn w:val="DefaultParagraphFont"/>
    <w:uiPriority w:val="99"/>
    <w:semiHidden/>
    <w:rsid w:val="00772BEF"/>
    <w:rPr>
      <w:color w:val="808080"/>
    </w:rPr>
  </w:style>
  <w:style w:type="paragraph" w:customStyle="1" w:styleId="1E97CB61112A436CA98A68EA15300150">
    <w:name w:val="1E97CB61112A436CA98A68EA15300150"/>
    <w:rsid w:val="00772BEF"/>
    <w:rPr>
      <w:lang w:val="en-US" w:eastAsia="zh-CN"/>
    </w:rPr>
  </w:style>
  <w:style w:type="paragraph" w:customStyle="1" w:styleId="444F0D48CE914B2E883EE085AD70B5F5">
    <w:name w:val="444F0D48CE914B2E883EE085AD70B5F5"/>
    <w:rsid w:val="00772BEF"/>
    <w:rPr>
      <w:lang w:val="en-US" w:eastAsia="zh-CN"/>
    </w:rPr>
  </w:style>
  <w:style w:type="paragraph" w:customStyle="1" w:styleId="48E4A47305F74934A16FE48FA9CB6C08">
    <w:name w:val="48E4A47305F74934A16FE48FA9CB6C08"/>
    <w:rsid w:val="00772BEF"/>
    <w:rPr>
      <w:lang w:val="en-US" w:eastAsia="zh-CN"/>
    </w:rPr>
  </w:style>
  <w:style w:type="paragraph" w:customStyle="1" w:styleId="14C1BD309BF2432FA4C9CFDD331D352D">
    <w:name w:val="14C1BD309BF2432FA4C9CFDD331D352D"/>
    <w:rsid w:val="00772BEF"/>
    <w:rPr>
      <w:lang w:val="en-US" w:eastAsia="zh-CN"/>
    </w:rPr>
  </w:style>
  <w:style w:type="paragraph" w:customStyle="1" w:styleId="604FBF474D8346E4A0348D7504DA58F71">
    <w:name w:val="604FBF474D8346E4A0348D7504DA58F71"/>
    <w:rsid w:val="00772BE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1">
    <w:name w:val="54AD5211AF5046A381DDE85EB6BB603E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1">
    <w:name w:val="89B31C0383464DCB8139A579B0E47260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48E4A47305F74934A16FE48FA9CB6C081">
    <w:name w:val="48E4A47305F74934A16FE48FA9CB6C08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444F0D48CE914B2E883EE085AD70B5F51">
    <w:name w:val="444F0D48CE914B2E883EE085AD70B5F5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4C1BD309BF2432FA4C9CFDD331D352D1">
    <w:name w:val="14C1BD309BF2432FA4C9CFDD331D352D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E97CB61112A436CA98A68EA153001501">
    <w:name w:val="1E97CB61112A436CA98A68EA15300150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1">
    <w:name w:val="DFA9D24B056D46389FDBF5AD2428146E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1">
    <w:name w:val="5C7BF661666440879EFFEC08BB9E07CB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1">
    <w:name w:val="7B1AD78BF381438293106A98D6DC3FBB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1">
    <w:name w:val="650755EDFE844D3BB7503C4857A12267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1">
    <w:name w:val="EDBC6D26A5634B5C854E364626CAC2C51"/>
    <w:rsid w:val="00772BEF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1">
    <w:name w:val="9E989F3A8F6A4C989F956F34B4AF74CC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1">
    <w:name w:val="DBA1543192724017B897D225A6FE0BD5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1">
    <w:name w:val="D2E13DDFF1484271A604FD63C97AA287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1">
    <w:name w:val="A639032138F444E5AEE1A8518AF3D38D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1">
    <w:name w:val="3B9F62E71A784CADBDAF996DAC0E2A89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1">
    <w:name w:val="361A5667956E4EF3B4532AE8BB99235F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1">
    <w:name w:val="69F24884953148208C63D44D8415AD3E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1">
    <w:name w:val="96037822DE7D46A99B54E6C8FCA4A05B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04FBF474D8346E4A0348D7504DA58F72">
    <w:name w:val="604FBF474D8346E4A0348D7504DA58F72"/>
    <w:rsid w:val="00772BE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2">
    <w:name w:val="54AD5211AF5046A381DDE85EB6BB603E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2">
    <w:name w:val="89B31C0383464DCB8139A579B0E47260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48E4A47305F74934A16FE48FA9CB6C082">
    <w:name w:val="48E4A47305F74934A16FE48FA9CB6C08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444F0D48CE914B2E883EE085AD70B5F52">
    <w:name w:val="444F0D48CE914B2E883EE085AD70B5F5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4C1BD309BF2432FA4C9CFDD331D352D2">
    <w:name w:val="14C1BD309BF2432FA4C9CFDD331D352D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E97CB61112A436CA98A68EA153001502">
    <w:name w:val="1E97CB61112A436CA98A68EA15300150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2">
    <w:name w:val="DFA9D24B056D46389FDBF5AD2428146E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2">
    <w:name w:val="5C7BF661666440879EFFEC08BB9E07CB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2">
    <w:name w:val="7B1AD78BF381438293106A98D6DC3FBB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2">
    <w:name w:val="650755EDFE844D3BB7503C4857A12267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2">
    <w:name w:val="EDBC6D26A5634B5C854E364626CAC2C52"/>
    <w:rsid w:val="00772BEF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2">
    <w:name w:val="9E989F3A8F6A4C989F956F34B4AF74CC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2">
    <w:name w:val="DBA1543192724017B897D225A6FE0BD5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2">
    <w:name w:val="D2E13DDFF1484271A604FD63C97AA287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2">
    <w:name w:val="A639032138F444E5AEE1A8518AF3D38D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2">
    <w:name w:val="3B9F62E71A784CADBDAF996DAC0E2A89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2">
    <w:name w:val="361A5667956E4EF3B4532AE8BB99235F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2">
    <w:name w:val="69F24884953148208C63D44D8415AD3E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2">
    <w:name w:val="96037822DE7D46A99B54E6C8FCA4A05B2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04FBF474D8346E4A0348D7504DA58F73">
    <w:name w:val="604FBF474D8346E4A0348D7504DA58F73"/>
    <w:rsid w:val="00772BE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3">
    <w:name w:val="54AD5211AF5046A381DDE85EB6BB603E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3">
    <w:name w:val="89B31C0383464DCB8139A579B0E47260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48E4A47305F74934A16FE48FA9CB6C083">
    <w:name w:val="48E4A47305F74934A16FE48FA9CB6C08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444F0D48CE914B2E883EE085AD70B5F53">
    <w:name w:val="444F0D48CE914B2E883EE085AD70B5F5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4C1BD309BF2432FA4C9CFDD331D352D3">
    <w:name w:val="14C1BD309BF2432FA4C9CFDD331D352D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E97CB61112A436CA98A68EA153001503">
    <w:name w:val="1E97CB61112A436CA98A68EA15300150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3">
    <w:name w:val="DFA9D24B056D46389FDBF5AD2428146E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3">
    <w:name w:val="5C7BF661666440879EFFEC08BB9E07CB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3">
    <w:name w:val="7B1AD78BF381438293106A98D6DC3FBB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3">
    <w:name w:val="650755EDFE844D3BB7503C4857A12267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3">
    <w:name w:val="EDBC6D26A5634B5C854E364626CAC2C53"/>
    <w:rsid w:val="00772BEF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3">
    <w:name w:val="9E989F3A8F6A4C989F956F34B4AF74CC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3">
    <w:name w:val="DBA1543192724017B897D225A6FE0BD5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3">
    <w:name w:val="D2E13DDFF1484271A604FD63C97AA287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3">
    <w:name w:val="A639032138F444E5AEE1A8518AF3D38D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3">
    <w:name w:val="3B9F62E71A784CADBDAF996DAC0E2A89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3">
    <w:name w:val="361A5667956E4EF3B4532AE8BB99235F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3">
    <w:name w:val="69F24884953148208C63D44D8415AD3E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3">
    <w:name w:val="96037822DE7D46A99B54E6C8FCA4A05B3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04FBF474D8346E4A0348D7504DA58F74">
    <w:name w:val="604FBF474D8346E4A0348D7504DA58F74"/>
    <w:rsid w:val="00772BE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4">
    <w:name w:val="54AD5211AF5046A381DDE85EB6BB603E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4">
    <w:name w:val="89B31C0383464DCB8139A579B0E47260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48E4A47305F74934A16FE48FA9CB6C084">
    <w:name w:val="48E4A47305F74934A16FE48FA9CB6C08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444F0D48CE914B2E883EE085AD70B5F54">
    <w:name w:val="444F0D48CE914B2E883EE085AD70B5F5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4C1BD309BF2432FA4C9CFDD331D352D4">
    <w:name w:val="14C1BD309BF2432FA4C9CFDD331D352D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E97CB61112A436CA98A68EA153001504">
    <w:name w:val="1E97CB61112A436CA98A68EA15300150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4">
    <w:name w:val="DFA9D24B056D46389FDBF5AD2428146E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4">
    <w:name w:val="5C7BF661666440879EFFEC08BB9E07CB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4">
    <w:name w:val="7B1AD78BF381438293106A98D6DC3FBB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4">
    <w:name w:val="650755EDFE844D3BB7503C4857A12267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4">
    <w:name w:val="EDBC6D26A5634B5C854E364626CAC2C54"/>
    <w:rsid w:val="00772BEF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4">
    <w:name w:val="9E989F3A8F6A4C989F956F34B4AF74CC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4">
    <w:name w:val="DBA1543192724017B897D225A6FE0BD5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4">
    <w:name w:val="D2E13DDFF1484271A604FD63C97AA287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4">
    <w:name w:val="A639032138F444E5AEE1A8518AF3D38D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4">
    <w:name w:val="3B9F62E71A784CADBDAF996DAC0E2A89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4">
    <w:name w:val="361A5667956E4EF3B4532AE8BB99235F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4">
    <w:name w:val="69F24884953148208C63D44D8415AD3E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4">
    <w:name w:val="96037822DE7D46A99B54E6C8FCA4A05B4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1F444660B2B4141A3D413B77D54680E">
    <w:name w:val="11F444660B2B4141A3D413B77D54680E"/>
    <w:rsid w:val="00772BEF"/>
    <w:rPr>
      <w:lang w:val="en-US" w:eastAsia="zh-CN"/>
    </w:rPr>
  </w:style>
  <w:style w:type="paragraph" w:customStyle="1" w:styleId="604FBF474D8346E4A0348D7504DA58F75">
    <w:name w:val="604FBF474D8346E4A0348D7504DA58F75"/>
    <w:rsid w:val="00772BE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5">
    <w:name w:val="54AD5211AF5046A381DDE85EB6BB603E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5">
    <w:name w:val="89B31C0383464DCB8139A579B0E47260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48E4A47305F74934A16FE48FA9CB6C085">
    <w:name w:val="48E4A47305F74934A16FE48FA9CB6C08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444F0D48CE914B2E883EE085AD70B5F55">
    <w:name w:val="444F0D48CE914B2E883EE085AD70B5F5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4C1BD309BF2432FA4C9CFDD331D352D5">
    <w:name w:val="14C1BD309BF2432FA4C9CFDD331D352D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E97CB61112A436CA98A68EA153001505">
    <w:name w:val="1E97CB61112A436CA98A68EA15300150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5">
    <w:name w:val="DFA9D24B056D46389FDBF5AD2428146E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5">
    <w:name w:val="5C7BF661666440879EFFEC08BB9E07CB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5">
    <w:name w:val="7B1AD78BF381438293106A98D6DC3FBB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5">
    <w:name w:val="650755EDFE844D3BB7503C4857A12267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5">
    <w:name w:val="EDBC6D26A5634B5C854E364626CAC2C55"/>
    <w:rsid w:val="00772BEF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5">
    <w:name w:val="9E989F3A8F6A4C989F956F34B4AF74CC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5">
    <w:name w:val="DBA1543192724017B897D225A6FE0BD5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5">
    <w:name w:val="D2E13DDFF1484271A604FD63C97AA287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5">
    <w:name w:val="A639032138F444E5AEE1A8518AF3D38D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1F444660B2B4141A3D413B77D54680E1">
    <w:name w:val="11F444660B2B4141A3D413B77D54680E1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5">
    <w:name w:val="3B9F62E71A784CADBDAF996DAC0E2A89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5">
    <w:name w:val="361A5667956E4EF3B4532AE8BB99235F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5">
    <w:name w:val="69F24884953148208C63D44D8415AD3E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5">
    <w:name w:val="96037822DE7D46A99B54E6C8FCA4A05B5"/>
    <w:rsid w:val="00772BEF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2019-06-28T08:11:00Z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